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FB3668" w14:textId="77777777" w:rsidR="00782B54" w:rsidRDefault="00782B54"/>
    <w:p w14:paraId="6AA861C3" w14:textId="77777777" w:rsidR="00FE13B0" w:rsidRDefault="00FE13B0" w:rsidP="00672071">
      <w:pPr>
        <w:spacing w:after="0" w:line="240" w:lineRule="auto"/>
        <w:rPr>
          <w:rFonts w:ascii="Arial" w:hAnsi="Arial" w:cs="Arial"/>
          <w:color w:val="212121"/>
          <w:shd w:val="clear" w:color="auto" w:fill="FFFFFF"/>
          <w:lang w:val="en"/>
        </w:rPr>
      </w:pPr>
    </w:p>
    <w:p w14:paraId="3001B967" w14:textId="50D81A1A" w:rsidR="00672071" w:rsidRDefault="00FE13B0" w:rsidP="00672071">
      <w:pPr>
        <w:spacing w:after="0" w:line="240" w:lineRule="auto"/>
        <w:rPr>
          <w:rFonts w:ascii="Arial" w:hAnsi="Arial" w:cs="Arial"/>
          <w:color w:val="212121"/>
          <w:shd w:val="clear" w:color="auto" w:fill="FFFFFF"/>
          <w:lang w:val="en"/>
        </w:rPr>
      </w:pPr>
      <w:r w:rsidRPr="00FE13B0">
        <w:rPr>
          <w:rFonts w:cstheme="minorHAnsi"/>
          <w:color w:val="212121"/>
          <w:shd w:val="clear" w:color="auto" w:fill="FFFFFF"/>
          <w:lang w:val="en"/>
        </w:rPr>
        <w:t xml:space="preserve">Trouble shoot and repair inoperative room thermostat </w:t>
      </w:r>
      <w:r w:rsidRPr="00FE13B0">
        <w:rPr>
          <w:rFonts w:cstheme="minorHAnsi"/>
          <w:color w:val="212121"/>
          <w:shd w:val="clear" w:color="auto" w:fill="FFFFFF"/>
          <w:lang w:val="en"/>
        </w:rPr>
        <w:t>(Room</w:t>
      </w:r>
      <w:r w:rsidRPr="00FE13B0">
        <w:rPr>
          <w:rFonts w:cstheme="minorHAnsi"/>
          <w:color w:val="212121"/>
          <w:lang w:val="en"/>
        </w:rPr>
        <w:t xml:space="preserve"> </w:t>
      </w:r>
      <w:r w:rsidRPr="00FE13B0">
        <w:rPr>
          <w:rFonts w:cstheme="minorHAnsi"/>
          <w:color w:val="212121"/>
          <w:shd w:val="clear" w:color="auto" w:fill="FFFFFF"/>
          <w:lang w:val="en"/>
        </w:rPr>
        <w:t>203 Building 208 ) No reading on thermostat and ceiling air vent is blowing</w:t>
      </w:r>
      <w:r w:rsidRPr="00FE13B0">
        <w:rPr>
          <w:rFonts w:cstheme="minorHAnsi"/>
          <w:color w:val="212121"/>
          <w:lang w:val="en"/>
        </w:rPr>
        <w:t xml:space="preserve"> </w:t>
      </w:r>
      <w:r w:rsidRPr="00FE13B0">
        <w:rPr>
          <w:rFonts w:cstheme="minorHAnsi"/>
          <w:color w:val="212121"/>
          <w:shd w:val="clear" w:color="auto" w:fill="FFFFFF"/>
          <w:lang w:val="en"/>
        </w:rPr>
        <w:t>cold air</w:t>
      </w:r>
      <w:r>
        <w:rPr>
          <w:rFonts w:ascii="Arial" w:hAnsi="Arial" w:cs="Arial"/>
          <w:color w:val="212121"/>
          <w:shd w:val="clear" w:color="auto" w:fill="FFFFFF"/>
          <w:lang w:val="en"/>
        </w:rPr>
        <w:t>. </w:t>
      </w:r>
    </w:p>
    <w:p w14:paraId="70CE3267" w14:textId="77777777" w:rsidR="00FE13B0" w:rsidRPr="00672071" w:rsidRDefault="00FE13B0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F447710" w14:textId="7A5FE36D" w:rsidR="00672071" w:rsidRPr="00FE13B0" w:rsidRDefault="00FE13B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E13B0">
        <w:rPr>
          <w:rFonts w:cstheme="minorHAnsi"/>
        </w:rPr>
        <w:t>Proposal to:</w:t>
      </w:r>
    </w:p>
    <w:p w14:paraId="0BB4F997" w14:textId="47AEE773" w:rsidR="00FE13B0" w:rsidRPr="00FE13B0" w:rsidRDefault="00FE13B0" w:rsidP="00FE13B0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FE13B0">
        <w:rPr>
          <w:rFonts w:cstheme="minorHAnsi"/>
        </w:rPr>
        <w:t xml:space="preserve">Replace VAV control on </w:t>
      </w:r>
      <w:r w:rsidRPr="00FE13B0">
        <w:rPr>
          <w:rFonts w:cstheme="minorHAnsi"/>
        </w:rPr>
        <w:t>ceiling.</w:t>
      </w:r>
    </w:p>
    <w:p w14:paraId="38D7C7E9" w14:textId="283C6B68" w:rsidR="00FE13B0" w:rsidRPr="00FE13B0" w:rsidRDefault="00FE13B0" w:rsidP="00FE13B0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FE13B0">
        <w:rPr>
          <w:rFonts w:cstheme="minorHAnsi"/>
        </w:rPr>
        <w:t xml:space="preserve">Connect with all system and </w:t>
      </w:r>
      <w:r w:rsidRPr="00FE13B0">
        <w:rPr>
          <w:rFonts w:cstheme="minorHAnsi"/>
        </w:rPr>
        <w:t>thermostat.</w:t>
      </w:r>
    </w:p>
    <w:p w14:paraId="491CF602" w14:textId="26F7ABFF" w:rsidR="00FE13B0" w:rsidRPr="00FE13B0" w:rsidRDefault="00FE13B0" w:rsidP="00FE13B0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FE13B0">
        <w:rPr>
          <w:rFonts w:cstheme="minorHAnsi"/>
        </w:rPr>
        <w:t xml:space="preserve">Test new control </w:t>
      </w:r>
      <w:r w:rsidRPr="00FE13B0">
        <w:rPr>
          <w:rFonts w:cstheme="minorHAnsi"/>
        </w:rPr>
        <w:t>unit.</w:t>
      </w:r>
    </w:p>
    <w:p w14:paraId="4BA4D365" w14:textId="771685B0" w:rsidR="00FE13B0" w:rsidRDefault="00FE13B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09899BF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94F14D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2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E13B0" w:rsidRPr="00672071" w14:paraId="2F90F084" w14:textId="77777777" w:rsidTr="00FE13B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8ED2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B5ED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FBA6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ACBC6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34CE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EC6C9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E1EA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A02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2EED2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76AF1C85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C61A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7BE98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79D52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B0CEF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C04DE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37C88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D5CF9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4A82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D48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44411759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61B58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3D0B7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ADCD6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6EE36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D59D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B9CB7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7E0A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A3FC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CBB1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2F6ED16D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969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Trouble shoot and repair inoperative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1D50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2DCD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AF247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D81B6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D685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770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D85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DC5E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5C2310C7" w14:textId="77777777" w:rsidTr="00FE13B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4FCD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CSS #28190 - CMI #11466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3BCEF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02F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21439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E906C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73E2C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90E0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B051D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0380D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33EA1F4D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79C2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D5ECC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ABCE3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CFEDA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98F0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07189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054FC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9149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1AC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3EB936A3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FA7DD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1.19.21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896C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E0A8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608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4F5AD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1CC4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D4B8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E816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BE8F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57DDDEF9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1D80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8F243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2C1E3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2197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8F12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911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8DF6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ECB3B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77059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6F0BD4F2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CBB9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6D2B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3F94B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F7095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F092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DFA59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0D7B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302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32FD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0E30BF3A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3B3B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E0EE3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0D1C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99B3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DDED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5A43E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A9B83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EB4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B71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114FEDA2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4C273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4A053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77562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EF34A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2AB0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A5C63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6E928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B56EE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2D987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422FF49F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C0E4F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B7DA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30728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63EA9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E848E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0709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AE11A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A6D9A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B678A" w14:textId="77777777" w:rsidR="00FE13B0" w:rsidRPr="00FE13B0" w:rsidRDefault="00FE13B0" w:rsidP="00FE13B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E13B0" w:rsidRPr="00672071" w14:paraId="2A7E444E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84949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040F9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966EC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5D1A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6817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195F6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2CF3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44A72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8CC9C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71E40CF6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30B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AD4C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422E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B35FB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2BE0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8581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E8ED6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A940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D22F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5ACF62E6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3D6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014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62AB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9399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951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F7C22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154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C7B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0948B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338C06A1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F98E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9AE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71D82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3F2E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A1FE6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72D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F24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524F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56E7A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4E70C337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70CD5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FFA6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6CF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7AAD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146DB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8101B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EBFC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F818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8917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 xml:space="preserve"> $           850.00 </w:t>
            </w:r>
          </w:p>
        </w:tc>
      </w:tr>
      <w:tr w:rsidR="00FE13B0" w:rsidRPr="00672071" w14:paraId="4E562FF8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DF809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 xml:space="preserve">2 guys 5 </w:t>
            </w:r>
            <w:proofErr w:type="spellStart"/>
            <w:r w:rsidRPr="00FE13B0">
              <w:rPr>
                <w:rFonts w:cstheme="minorHAnsi"/>
                <w:color w:val="000000"/>
                <w:sz w:val="18"/>
                <w:szCs w:val="18"/>
              </w:rPr>
              <w:t>hrs</w:t>
            </w:r>
            <w:proofErr w:type="spellEnd"/>
            <w:r w:rsidRPr="00FE13B0">
              <w:rPr>
                <w:rFonts w:cstheme="minorHAnsi"/>
                <w:color w:val="000000"/>
                <w:sz w:val="18"/>
                <w:szCs w:val="18"/>
              </w:rPr>
              <w:t xml:space="preserve">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500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8FA4E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7EA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408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6AE9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C4DD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880B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9F98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725DF3A2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B100A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32C66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F396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F939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CADF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A8E0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06760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AAB1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2435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0D723A0E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89374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1.2 VAV Controller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D778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F13D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9EA8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8CA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E3C61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F361E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17C8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294C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 xml:space="preserve"> $           650.00 </w:t>
            </w:r>
          </w:p>
        </w:tc>
      </w:tr>
      <w:tr w:rsidR="00FE13B0" w:rsidRPr="00672071" w14:paraId="233DF176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9DEB5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1CBBA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16FB8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7B4D1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0A0FF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D463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B247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3A2F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F58CA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1CE6B146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4F890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064BC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5518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5314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97E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4EF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63AD6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C0D2A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1F3E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1,500.00 </w:t>
            </w:r>
          </w:p>
        </w:tc>
      </w:tr>
      <w:tr w:rsidR="00FE13B0" w:rsidRPr="00672071" w14:paraId="1F6F1974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B816D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18DF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420E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EAAA9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5FB7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C2D6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1B2A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CD8D2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6E3D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7D69559F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03E07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3F9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BCA9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8A53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6904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2231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B96C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33561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3BF9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46A99749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B23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EDE5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6F99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9F8B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ED1B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2E4DF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3247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AC0D2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41F1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52702F54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DB4F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37131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A578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C4051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C235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4981F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BD18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F27C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5998B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FE13B0" w:rsidRPr="00672071" w14:paraId="4F1BB678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48E72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789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162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426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9AB9A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91268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E2F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8017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02BC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7F4E7865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40111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E37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7EA20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DB9AB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D279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F67BE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9A32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7568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EE470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1C081799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DC77C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A9F3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B92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E187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EE91C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1B4C2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4B4B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56DC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0B2CC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E13B0" w:rsidRPr="00672071" w14:paraId="0057CD61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E1A1A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4942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365E1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86112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E4F5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C3052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7ECC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B3D1D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55AE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1,500.00 </w:t>
            </w:r>
          </w:p>
        </w:tc>
      </w:tr>
      <w:tr w:rsidR="00FE13B0" w:rsidRPr="00672071" w14:paraId="5B6CE399" w14:textId="77777777" w:rsidTr="00FE13B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EBB8F" w14:textId="77777777" w:rsidR="00FE13B0" w:rsidRPr="00FE13B0" w:rsidRDefault="00FE13B0" w:rsidP="00FE13B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E3512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6A66A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B172A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453E4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31D10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EA103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3E4C0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B92D6" w14:textId="77777777" w:rsidR="00FE13B0" w:rsidRPr="00FE13B0" w:rsidRDefault="00FE13B0" w:rsidP="00FE13B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E13B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9DE8D5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9E1F0C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BDF649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4224A86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291B87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7713E5" w14:textId="77777777" w:rsidR="001739E2" w:rsidRDefault="001739E2" w:rsidP="002D4970">
      <w:pPr>
        <w:spacing w:after="0" w:line="240" w:lineRule="auto"/>
      </w:pPr>
      <w:r>
        <w:separator/>
      </w:r>
    </w:p>
  </w:endnote>
  <w:endnote w:type="continuationSeparator" w:id="0">
    <w:p w14:paraId="78D7FA66" w14:textId="77777777" w:rsidR="001739E2" w:rsidRDefault="001739E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AAE5E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89900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9C301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4EC47C" w14:textId="77777777" w:rsidR="001739E2" w:rsidRDefault="001739E2" w:rsidP="002D4970">
      <w:pPr>
        <w:spacing w:after="0" w:line="240" w:lineRule="auto"/>
      </w:pPr>
      <w:r>
        <w:separator/>
      </w:r>
    </w:p>
  </w:footnote>
  <w:footnote w:type="continuationSeparator" w:id="0">
    <w:p w14:paraId="2559BA8B" w14:textId="77777777" w:rsidR="001739E2" w:rsidRDefault="001739E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FBB92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3322A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9FC76B8" wp14:editId="756350F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5C5A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605D38"/>
    <w:multiLevelType w:val="hybridMultilevel"/>
    <w:tmpl w:val="10587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739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  <w:rsid w:val="00FE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9223E"/>
  <w15:docId w15:val="{DE4E6F63-E495-4EC7-BE05-1C41287FA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4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2021-01-19T13:25:00Z</dcterms:created>
  <dcterms:modified xsi:type="dcterms:W3CDTF">2021-01-19T13:25:00Z</dcterms:modified>
</cp:coreProperties>
</file>