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7C4B66" w14:textId="4E29ADEB" w:rsidR="00C54685" w:rsidRDefault="00C54685" w:rsidP="00467BC4"/>
    <w:p w14:paraId="3001F66D" w14:textId="56577635" w:rsidR="00527A3B" w:rsidRDefault="00527A3B" w:rsidP="00467BC4"/>
    <w:p w14:paraId="745EBB73" w14:textId="2BCCFCAD" w:rsidR="00527A3B" w:rsidRPr="00304C23" w:rsidRDefault="00304C23" w:rsidP="00467BC4">
      <w:pPr>
        <w:rPr>
          <w:rFonts w:asciiTheme="minorHAnsi" w:hAnsiTheme="minorHAnsi" w:cstheme="minorHAnsi"/>
          <w:szCs w:val="24"/>
        </w:rPr>
      </w:pPr>
      <w:r w:rsidRPr="00304C23">
        <w:rPr>
          <w:rFonts w:asciiTheme="minorHAnsi" w:hAnsiTheme="minorHAnsi" w:cstheme="minorHAnsi"/>
          <w:color w:val="000000"/>
          <w:szCs w:val="24"/>
        </w:rPr>
        <w:t xml:space="preserve">Repair wall in Assembly </w:t>
      </w:r>
      <w:r w:rsidRPr="00304C23">
        <w:rPr>
          <w:rFonts w:asciiTheme="minorHAnsi" w:hAnsiTheme="minorHAnsi" w:cstheme="minorHAnsi"/>
          <w:color w:val="000000"/>
          <w:szCs w:val="24"/>
        </w:rPr>
        <w:t>Hall RM</w:t>
      </w:r>
      <w:r w:rsidRPr="00304C23">
        <w:rPr>
          <w:rFonts w:asciiTheme="minorHAnsi" w:hAnsiTheme="minorHAnsi" w:cstheme="minorHAnsi"/>
          <w:color w:val="000000"/>
          <w:szCs w:val="24"/>
        </w:rPr>
        <w:t>161, Large hole was put in the wall during Battle Assembly.</w:t>
      </w:r>
    </w:p>
    <w:p w14:paraId="41496001" w14:textId="36F4EAB1" w:rsidR="00527A3B" w:rsidRPr="00304C23" w:rsidRDefault="00527A3B" w:rsidP="00467BC4">
      <w:pPr>
        <w:rPr>
          <w:rFonts w:asciiTheme="minorHAnsi" w:hAnsiTheme="minorHAnsi" w:cstheme="minorHAnsi"/>
          <w:szCs w:val="24"/>
        </w:rPr>
      </w:pPr>
    </w:p>
    <w:p w14:paraId="6CDC6A74" w14:textId="77807DD0" w:rsidR="00527A3B" w:rsidRPr="00304C23" w:rsidRDefault="00304C23" w:rsidP="00467BC4">
      <w:pPr>
        <w:rPr>
          <w:rFonts w:asciiTheme="minorHAnsi" w:hAnsiTheme="minorHAnsi" w:cstheme="minorHAnsi"/>
          <w:szCs w:val="24"/>
        </w:rPr>
      </w:pPr>
      <w:r w:rsidRPr="00304C23">
        <w:rPr>
          <w:rFonts w:asciiTheme="minorHAnsi" w:hAnsiTheme="minorHAnsi" w:cstheme="minorHAnsi"/>
          <w:szCs w:val="24"/>
        </w:rPr>
        <w:t>Proposal to:</w:t>
      </w:r>
    </w:p>
    <w:p w14:paraId="5E5F94F3" w14:textId="77777777" w:rsidR="00304C23" w:rsidRPr="00304C23" w:rsidRDefault="00304C23" w:rsidP="00304C23">
      <w:pPr>
        <w:autoSpaceDE w:val="0"/>
        <w:autoSpaceDN w:val="0"/>
        <w:adjustRightInd w:val="0"/>
        <w:rPr>
          <w:rFonts w:asciiTheme="minorHAnsi" w:hAnsiTheme="minorHAnsi" w:cstheme="minorHAnsi"/>
          <w:szCs w:val="24"/>
        </w:rPr>
      </w:pPr>
      <w:r w:rsidRPr="00304C23">
        <w:rPr>
          <w:rFonts w:asciiTheme="minorHAnsi" w:hAnsiTheme="minorHAnsi" w:cstheme="minorHAnsi"/>
          <w:szCs w:val="24"/>
        </w:rPr>
        <w:t>Repair wall in Assembly Hall RM161, Large hole was put in the</w:t>
      </w:r>
    </w:p>
    <w:p w14:paraId="17677FF0" w14:textId="13E20E57" w:rsidR="00304C23" w:rsidRPr="00304C23" w:rsidRDefault="00304C23" w:rsidP="00304C23">
      <w:pPr>
        <w:rPr>
          <w:rFonts w:asciiTheme="minorHAnsi" w:hAnsiTheme="minorHAnsi" w:cstheme="minorHAnsi"/>
          <w:szCs w:val="24"/>
        </w:rPr>
      </w:pPr>
      <w:r w:rsidRPr="00304C23">
        <w:rPr>
          <w:rFonts w:asciiTheme="minorHAnsi" w:hAnsiTheme="minorHAnsi" w:cstheme="minorHAnsi"/>
          <w:szCs w:val="24"/>
        </w:rPr>
        <w:t>wall during Battle Assembly</w:t>
      </w:r>
    </w:p>
    <w:p w14:paraId="40B61914" w14:textId="24ECECAF" w:rsidR="00527A3B" w:rsidRDefault="00527A3B" w:rsidP="00467BC4"/>
    <w:p w14:paraId="5D5340C7" w14:textId="5DE8F605" w:rsidR="00527A3B" w:rsidRDefault="00527A3B" w:rsidP="00467BC4"/>
    <w:p w14:paraId="4D3314F4" w14:textId="77777777" w:rsidR="00527A3B" w:rsidRDefault="00527A3B" w:rsidP="00467BC4"/>
    <w:tbl>
      <w:tblPr>
        <w:tblpPr w:leftFromText="180" w:rightFromText="180" w:vertAnchor="text" w:horzAnchor="margin" w:tblpXSpec="center" w:tblpY="7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304C23" w:rsidRPr="00672071" w14:paraId="03A47ED9" w14:textId="77777777" w:rsidTr="00304C2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9BC8D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bookmarkStart w:id="0" w:name="RANGE!A1:I30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34F7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BF40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FC7C3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35359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6FC1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1C45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A60A1B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991A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79484A2B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2FCC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Funding Request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970F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4616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0A72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89C2C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177D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FA4D6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79E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7D2A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0C0E6EAE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52521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NY060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247A4D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74A10E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53820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1498D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F605E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0CE3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2F1B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EB62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6F70D276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8B66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Repair wall in Assembly </w:t>
            </w:r>
            <w:proofErr w:type="gramStart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Hall  RM</w:t>
            </w:r>
            <w:proofErr w:type="gramEnd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161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3A087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3E43E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81A0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7F6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5EFE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0486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76841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54DA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5854312F" w14:textId="77777777" w:rsidTr="00304C23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6EE0E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CSS #35150 - CMI #16854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276C3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6F981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A1B4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5F8E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A2B3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844B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8CED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B414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1D0E644A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FC39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2F912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09DC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2751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231FB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839A7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FCC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53CD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B33C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5FC67DAF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A1C2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04.06.2022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824D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504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E69D8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5B61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80BE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CFAB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783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743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68DBD019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07E4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899CF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56D55E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44EBD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D8F7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C583C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E1275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F6FB5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14A3C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5CAA6A38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B41D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AEC5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9A7C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E5BBBB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FD13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B2F56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3BABA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F4C28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98B8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01A42945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9DEA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0881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27E4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03370C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38541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BC36F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857BB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75DF6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CA1B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670B8548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FFC5C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11030D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06D0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5502C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19682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7A9A1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336C5D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114C3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1642BF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34C2CFFF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050A93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38711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14C9A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476FB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53627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B4E21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151A1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158140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0C6671" w14:textId="77777777" w:rsidR="00304C23" w:rsidRPr="00304C23" w:rsidRDefault="00304C23" w:rsidP="00304C23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304C23" w:rsidRPr="00672071" w14:paraId="6F73DDC9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B24666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438BF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BB6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E14E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4AB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2364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A052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C5B46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A7264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31456348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10551D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9E255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BFC8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2E90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1CD2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F7A8A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D1E6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511B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481D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63F1EEA5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FE7CA6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0CEB0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5FC5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AF987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78B97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EDDF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465C9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B037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0DAA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7D93A425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5D1AF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F51B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E9BD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6AF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6A7A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6BCB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3602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C623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03AF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7A98BA6E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0D0E0A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04D0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7021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19222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D3C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08E19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434F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0529A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DAF3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1,440.00 </w:t>
            </w:r>
          </w:p>
        </w:tc>
      </w:tr>
      <w:tr w:rsidR="00304C23" w:rsidRPr="00672071" w14:paraId="5521EE08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35172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6237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C309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F154A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9097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D1E0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5DFC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171BC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918180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1428453C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57D4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3D47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C05D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228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A17BB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32FA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8319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3488B0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6C9F4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225.00 </w:t>
            </w:r>
          </w:p>
        </w:tc>
      </w:tr>
      <w:tr w:rsidR="00304C23" w:rsidRPr="00672071" w14:paraId="1FA20B29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4D6BA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E85C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FAFF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F3E5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6BF9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0914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11E23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13B7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22C8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01AF5F53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92E383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Misc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2EEB3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3440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665E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8F940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E8CD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EB63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1B4E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5AF9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333.00 </w:t>
            </w:r>
          </w:p>
        </w:tc>
      </w:tr>
      <w:tr w:rsidR="00304C23" w:rsidRPr="00672071" w14:paraId="1832CAAA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8B0AB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E6ED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7EC2A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FDB83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0D71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887B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B42B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01A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C479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01062580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5A3B0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B57F2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C3B3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D84F00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B787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2908F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495A6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EBCA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7F6D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1,998.00 </w:t>
            </w:r>
          </w:p>
        </w:tc>
      </w:tr>
      <w:tr w:rsidR="00304C23" w:rsidRPr="00672071" w14:paraId="192D9586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94F3A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C158F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EA21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D4C90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DBB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F1C0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B2DC6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F686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14848A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2D971E6B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E0508" w14:textId="77777777" w:rsidR="00304C23" w:rsidRPr="00304C23" w:rsidRDefault="00304C23" w:rsidP="00304C23">
            <w:pPr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3C51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CD049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3694E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A957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45D21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9AD6E3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32A452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6C02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18C7B9AB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6BED2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350D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1E83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5FC7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E3388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C379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E27B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6CC0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F2BF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14389D9F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2A9B67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8A6C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948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7117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68C4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51400A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127FD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F74DC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F2EB4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 xml:space="preserve"> $                     -   </w:t>
            </w:r>
          </w:p>
        </w:tc>
      </w:tr>
      <w:tr w:rsidR="00304C23" w:rsidRPr="00672071" w14:paraId="27E4291E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039149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9840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AA03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17A1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162A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A2F22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1305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94A55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583F6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304C23" w:rsidRPr="00672071" w14:paraId="7A185745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0A38F0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7559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C166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4CB0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FEBD29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ABCF5E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3F448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5DBB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3AFD6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b/>
                <w:bCs/>
                <w:color w:val="000000"/>
                <w:sz w:val="18"/>
                <w:szCs w:val="18"/>
              </w:rPr>
              <w:t xml:space="preserve"> $        1,998.00 </w:t>
            </w:r>
          </w:p>
        </w:tc>
      </w:tr>
      <w:tr w:rsidR="00304C23" w:rsidRPr="00672071" w14:paraId="0F4BDDEB" w14:textId="77777777" w:rsidTr="00304C23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D8DFC4" w14:textId="77777777" w:rsidR="00304C23" w:rsidRPr="00304C23" w:rsidRDefault="00304C23" w:rsidP="00304C23">
            <w:pPr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D12A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928B0F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ED7CDD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DC0FE4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5A6887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06EA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B3338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8E0FB" w14:textId="77777777" w:rsidR="00304C23" w:rsidRPr="00304C23" w:rsidRDefault="00304C23" w:rsidP="00304C23">
            <w:pPr>
              <w:jc w:val="right"/>
              <w:rPr>
                <w:rFonts w:asciiTheme="minorHAnsi" w:hAnsiTheme="minorHAnsi" w:cstheme="minorHAnsi"/>
                <w:color w:val="000000"/>
                <w:sz w:val="18"/>
                <w:szCs w:val="18"/>
              </w:rPr>
            </w:pPr>
            <w:r w:rsidRPr="00304C23">
              <w:rPr>
                <w:rFonts w:asciiTheme="minorHAnsi" w:hAnsiTheme="minorHAnsi" w:cstheme="minorHAnsi"/>
                <w:color w:val="000000"/>
                <w:sz w:val="18"/>
                <w:szCs w:val="18"/>
              </w:rPr>
              <w:t> </w:t>
            </w:r>
          </w:p>
        </w:tc>
      </w:tr>
    </w:tbl>
    <w:p w14:paraId="099B3DB7" w14:textId="239B4690" w:rsidR="006F494D" w:rsidRDefault="006F494D" w:rsidP="00467BC4"/>
    <w:p w14:paraId="192D09AE" w14:textId="77777777" w:rsidR="000D52D9" w:rsidRDefault="000D52D9" w:rsidP="00467BC4"/>
    <w:p w14:paraId="5D7C4B67" w14:textId="77777777" w:rsidR="00467BC4" w:rsidRDefault="00467BC4" w:rsidP="00467BC4"/>
    <w:p w14:paraId="5D7C4B68" w14:textId="77777777" w:rsidR="00467BC4" w:rsidRPr="00467BC4" w:rsidRDefault="00467BC4" w:rsidP="00467BC4"/>
    <w:sectPr w:rsidR="00467BC4" w:rsidRPr="00467BC4" w:rsidSect="00A40845">
      <w:headerReference w:type="first" r:id="rId7"/>
      <w:footerReference w:type="first" r:id="rId8"/>
      <w:type w:val="continuous"/>
      <w:pgSz w:w="12240" w:h="15840"/>
      <w:pgMar w:top="1440" w:right="1440" w:bottom="108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CE0D70" w14:textId="77777777" w:rsidR="00940941" w:rsidRDefault="00940941">
      <w:r>
        <w:separator/>
      </w:r>
    </w:p>
  </w:endnote>
  <w:endnote w:type="continuationSeparator" w:id="0">
    <w:p w14:paraId="35837C0C" w14:textId="77777777" w:rsidR="00940941" w:rsidRDefault="009409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JLCF A+ Helve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">
    <w:panose1 w:val="02020603050405020304"/>
    <w:charset w:val="00"/>
    <w:family w:val="roman"/>
    <w:pitch w:val="variable"/>
    <w:sig w:usb0="00000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70" w14:textId="77777777" w:rsidR="00C54685" w:rsidRDefault="00B77428">
    <w:pPr>
      <w:pStyle w:val="Footer"/>
      <w:jc w:val="center"/>
      <w:rPr>
        <w:b/>
        <w:color w:val="000080"/>
        <w:sz w:val="22"/>
      </w:rPr>
    </w:pPr>
    <w:r>
      <w:rPr>
        <w:noProof/>
      </w:rPr>
      <w:drawing>
        <wp:anchor distT="0" distB="0" distL="114300" distR="114300" simplePos="0" relativeHeight="251657216" behindDoc="0" locked="0" layoutInCell="1" allowOverlap="1" wp14:anchorId="5D7C4B73" wp14:editId="5D7C4B74">
          <wp:simplePos x="0" y="0"/>
          <wp:positionH relativeFrom="column">
            <wp:posOffset>-914400</wp:posOffset>
          </wp:positionH>
          <wp:positionV relativeFrom="paragraph">
            <wp:posOffset>-639445</wp:posOffset>
          </wp:positionV>
          <wp:extent cx="7810500" cy="1003300"/>
          <wp:effectExtent l="19050" t="0" r="0" b="0"/>
          <wp:wrapSquare wrapText="bothSides"/>
          <wp:docPr id="17" name="Picture 17" descr="foot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7" descr="foote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0" cy="10033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3D635E" w14:textId="77777777" w:rsidR="00940941" w:rsidRDefault="00940941">
      <w:r>
        <w:separator/>
      </w:r>
    </w:p>
  </w:footnote>
  <w:footnote w:type="continuationSeparator" w:id="0">
    <w:p w14:paraId="5D21052F" w14:textId="77777777" w:rsidR="00940941" w:rsidRDefault="009409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C4B6D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noProof/>
        <w:color w:val="003769"/>
        <w:sz w:val="18"/>
      </w:rPr>
      <w:drawing>
        <wp:anchor distT="0" distB="0" distL="114300" distR="114300" simplePos="0" relativeHeight="251658240" behindDoc="1" locked="0" layoutInCell="1" allowOverlap="1" wp14:anchorId="5D7C4B71" wp14:editId="7B3271B2">
          <wp:simplePos x="0" y="0"/>
          <wp:positionH relativeFrom="column">
            <wp:posOffset>5378227</wp:posOffset>
          </wp:positionH>
          <wp:positionV relativeFrom="paragraph">
            <wp:posOffset>-161925</wp:posOffset>
          </wp:positionV>
          <wp:extent cx="998443" cy="771525"/>
          <wp:effectExtent l="0" t="0" r="0" b="0"/>
          <wp:wrapNone/>
          <wp:docPr id="18" name="Picture 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Picture 1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999474" cy="77232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Times"/>
        <w:color w:val="003769"/>
        <w:sz w:val="18"/>
      </w:rPr>
      <w:t xml:space="preserve">5285 Shawnee Road, Suite </w:t>
    </w:r>
    <w:r w:rsidR="00414D31">
      <w:rPr>
        <w:rFonts w:ascii="Arial" w:hAnsi="Arial" w:cs="Times"/>
        <w:color w:val="003769"/>
        <w:sz w:val="18"/>
      </w:rPr>
      <w:t>510</w:t>
    </w:r>
    <w:r>
      <w:rPr>
        <w:rFonts w:ascii="Arial" w:hAnsi="Arial" w:cs="Times"/>
        <w:color w:val="003769"/>
        <w:sz w:val="18"/>
      </w:rPr>
      <w:t xml:space="preserve"> ● Alexandria, VA 22312-2328</w:t>
    </w:r>
  </w:p>
  <w:p w14:paraId="5D7C4B6E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>P: 703.738.5300 ● F: 703.256-9332</w:t>
    </w:r>
  </w:p>
  <w:p w14:paraId="5D7C4B6F" w14:textId="77777777" w:rsidR="00C54685" w:rsidRDefault="00B77428">
    <w:pPr>
      <w:pStyle w:val="Footer"/>
      <w:ind w:left="-540" w:hanging="90"/>
      <w:rPr>
        <w:rFonts w:ascii="Arial" w:hAnsi="Arial" w:cs="Times"/>
        <w:color w:val="003769"/>
        <w:sz w:val="18"/>
      </w:rPr>
    </w:pPr>
    <w:r>
      <w:rPr>
        <w:rFonts w:ascii="Arial" w:hAnsi="Arial" w:cs="Times"/>
        <w:color w:val="003769"/>
        <w:sz w:val="18"/>
      </w:rPr>
      <w:t xml:space="preserve">info@cmimgmt.com ● </w:t>
    </w:r>
    <w:hyperlink r:id="rId2" w:history="1">
      <w:r>
        <w:rPr>
          <w:rFonts w:ascii="Arial" w:hAnsi="Arial" w:cs="Times"/>
          <w:color w:val="003769"/>
          <w:sz w:val="18"/>
        </w:rPr>
        <w:t>www.cmimgmt.com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95DEB"/>
    <w:multiLevelType w:val="hybridMultilevel"/>
    <w:tmpl w:val="9FC86D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EE15A0"/>
    <w:multiLevelType w:val="hybridMultilevel"/>
    <w:tmpl w:val="8EAE2E42"/>
    <w:lvl w:ilvl="0" w:tplc="1812F2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BAA63F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E8051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996649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4B8172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0CEB0F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8A18552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E098C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E3673FE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6A6036E"/>
    <w:multiLevelType w:val="hybridMultilevel"/>
    <w:tmpl w:val="68F61376"/>
    <w:lvl w:ilvl="0" w:tplc="F0CAF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00C10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AC2476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96A9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C3684C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3CA5BB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31CAF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9E0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5C0C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A5C66E0"/>
    <w:multiLevelType w:val="hybridMultilevel"/>
    <w:tmpl w:val="E8E05652"/>
    <w:lvl w:ilvl="0" w:tplc="F866EB4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4D8EC3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BBE9B8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20428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C6029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B567A3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AB48D7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78E097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543EB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632943"/>
    <w:multiLevelType w:val="multilevel"/>
    <w:tmpl w:val="63CAC61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5" w15:restartNumberingAfterBreak="0">
    <w:nsid w:val="1E6C40C9"/>
    <w:multiLevelType w:val="hybridMultilevel"/>
    <w:tmpl w:val="3068646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310A00FF"/>
    <w:multiLevelType w:val="hybridMultilevel"/>
    <w:tmpl w:val="E798786E"/>
    <w:lvl w:ilvl="0" w:tplc="8BA4B9B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C96A7C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6F427E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9DE5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006DA3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C2932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2C81B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7245A3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854049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325235F7"/>
    <w:multiLevelType w:val="hybridMultilevel"/>
    <w:tmpl w:val="EC8C4F4A"/>
    <w:lvl w:ilvl="0" w:tplc="4C4EAA4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1C778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CF58EB1C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134285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2CEA8E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D6EA484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B746915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EAA7298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9C70E2AC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9FD6D50"/>
    <w:multiLevelType w:val="hybridMultilevel"/>
    <w:tmpl w:val="76FAB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AD5470"/>
    <w:multiLevelType w:val="multilevel"/>
    <w:tmpl w:val="12BAB27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3DFD4AC1"/>
    <w:multiLevelType w:val="hybridMultilevel"/>
    <w:tmpl w:val="81A2A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0151857"/>
    <w:multiLevelType w:val="hybridMultilevel"/>
    <w:tmpl w:val="F1FE3D06"/>
    <w:lvl w:ilvl="0" w:tplc="9F4832CA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Theme="minorHAnsi" w:hAnsiTheme="minorHAnsi" w:cstheme="minorHAnsi" w:hint="default"/>
        <w:b/>
      </w:rPr>
    </w:lvl>
    <w:lvl w:ilvl="1" w:tplc="B1B634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42E9ED8">
      <w:start w:val="22624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CC05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1852A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76EFDE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7691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98CDCC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71C76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BBE7F4C"/>
    <w:multiLevelType w:val="hybridMultilevel"/>
    <w:tmpl w:val="C5700014"/>
    <w:lvl w:ilvl="0" w:tplc="48660386">
      <w:start w:val="1"/>
      <w:numFmt w:val="bullet"/>
      <w:lvlText w:val=""/>
      <w:lvlJc w:val="left"/>
      <w:pPr>
        <w:tabs>
          <w:tab w:val="num" w:pos="780"/>
        </w:tabs>
        <w:ind w:left="780" w:hanging="360"/>
      </w:pPr>
      <w:rPr>
        <w:rFonts w:ascii="Wingdings" w:hAnsi="Wingdings"/>
      </w:rPr>
    </w:lvl>
    <w:lvl w:ilvl="1" w:tplc="7F58DA44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/>
      </w:rPr>
    </w:lvl>
    <w:lvl w:ilvl="2" w:tplc="E522DCC2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/>
      </w:rPr>
    </w:lvl>
    <w:lvl w:ilvl="3" w:tplc="9788C4FA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/>
      </w:rPr>
    </w:lvl>
    <w:lvl w:ilvl="4" w:tplc="3192060E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/>
      </w:rPr>
    </w:lvl>
    <w:lvl w:ilvl="5" w:tplc="924E1DDC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/>
      </w:rPr>
    </w:lvl>
    <w:lvl w:ilvl="6" w:tplc="F84868A6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/>
      </w:rPr>
    </w:lvl>
    <w:lvl w:ilvl="7" w:tplc="09CAFB9A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/>
      </w:rPr>
    </w:lvl>
    <w:lvl w:ilvl="8" w:tplc="DF242AEC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/>
      </w:rPr>
    </w:lvl>
  </w:abstractNum>
  <w:abstractNum w:abstractNumId="13" w15:restartNumberingAfterBreak="0">
    <w:nsid w:val="4E974C72"/>
    <w:multiLevelType w:val="hybridMultilevel"/>
    <w:tmpl w:val="E68666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676B1E"/>
    <w:multiLevelType w:val="hybridMultilevel"/>
    <w:tmpl w:val="74C6751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1C63685"/>
    <w:multiLevelType w:val="hybridMultilevel"/>
    <w:tmpl w:val="733A0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8097EE6"/>
    <w:multiLevelType w:val="hybridMultilevel"/>
    <w:tmpl w:val="2174CCC2"/>
    <w:lvl w:ilvl="0" w:tplc="BA1AE85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BC5C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49A1298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C5C7C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10AC2A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0CEC1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8F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112425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8A8F56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691E02DB"/>
    <w:multiLevelType w:val="hybridMultilevel"/>
    <w:tmpl w:val="8BBC4198"/>
    <w:lvl w:ilvl="0" w:tplc="B9B862E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</w:rPr>
    </w:lvl>
    <w:lvl w:ilvl="1" w:tplc="ACA84A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/>
      </w:rPr>
    </w:lvl>
    <w:lvl w:ilvl="2" w:tplc="5E6CE94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C549A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1A52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/>
      </w:rPr>
    </w:lvl>
    <w:lvl w:ilvl="5" w:tplc="2F5A017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C3E65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A4600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/>
      </w:rPr>
    </w:lvl>
    <w:lvl w:ilvl="8" w:tplc="6838838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 w15:restartNumberingAfterBreak="0">
    <w:nsid w:val="6DAA5BBD"/>
    <w:multiLevelType w:val="hybridMultilevel"/>
    <w:tmpl w:val="5742F8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2A7570"/>
    <w:multiLevelType w:val="multilevel"/>
    <w:tmpl w:val="2C2E5B9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/>
        <w:sz w:val="20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0" w15:restartNumberingAfterBreak="0">
    <w:nsid w:val="79E2366C"/>
    <w:multiLevelType w:val="hybridMultilevel"/>
    <w:tmpl w:val="36164B6C"/>
    <w:lvl w:ilvl="0" w:tplc="F544B82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BD9A38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5107F6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B0EEA4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57A300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244DF1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E5A44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61A492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8B862A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B40221A"/>
    <w:multiLevelType w:val="hybridMultilevel"/>
    <w:tmpl w:val="09E885B2"/>
    <w:lvl w:ilvl="0" w:tplc="A2145FC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84B8FC0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972500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7498845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F9857E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DE0E7A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5A8919C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5D2EA4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36900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CB86E4A"/>
    <w:multiLevelType w:val="hybridMultilevel"/>
    <w:tmpl w:val="987E85E6"/>
    <w:lvl w:ilvl="0" w:tplc="287EE5F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 w:tplc="E708CA6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BC7A2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31A43A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7302C5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100B3F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CC0854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972DAC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0AA883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1"/>
  </w:num>
  <w:num w:numId="3">
    <w:abstractNumId w:val="7"/>
  </w:num>
  <w:num w:numId="4">
    <w:abstractNumId w:val="17"/>
  </w:num>
  <w:num w:numId="5">
    <w:abstractNumId w:val="20"/>
  </w:num>
  <w:num w:numId="6">
    <w:abstractNumId w:val="22"/>
  </w:num>
  <w:num w:numId="7">
    <w:abstractNumId w:val="3"/>
  </w:num>
  <w:num w:numId="8">
    <w:abstractNumId w:val="21"/>
  </w:num>
  <w:num w:numId="9">
    <w:abstractNumId w:val="6"/>
  </w:num>
  <w:num w:numId="10">
    <w:abstractNumId w:val="4"/>
  </w:num>
  <w:num w:numId="11">
    <w:abstractNumId w:val="19"/>
  </w:num>
  <w:num w:numId="12">
    <w:abstractNumId w:val="9"/>
  </w:num>
  <w:num w:numId="13">
    <w:abstractNumId w:val="12"/>
  </w:num>
  <w:num w:numId="14">
    <w:abstractNumId w:val="10"/>
  </w:num>
  <w:num w:numId="15">
    <w:abstractNumId w:val="0"/>
  </w:num>
  <w:num w:numId="16">
    <w:abstractNumId w:val="8"/>
  </w:num>
  <w:num w:numId="17">
    <w:abstractNumId w:val="5"/>
  </w:num>
  <w:num w:numId="18">
    <w:abstractNumId w:val="15"/>
  </w:num>
  <w:num w:numId="19">
    <w:abstractNumId w:val="18"/>
  </w:num>
  <w:num w:numId="20">
    <w:abstractNumId w:val="13"/>
  </w:num>
  <w:num w:numId="21">
    <w:abstractNumId w:val="14"/>
  </w:num>
  <w:num w:numId="22">
    <w:abstractNumId w:val="11"/>
  </w:num>
  <w:num w:numId="23">
    <w:abstractNumId w:val="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0B9"/>
    <w:rsid w:val="0001055D"/>
    <w:rsid w:val="00014B6F"/>
    <w:rsid w:val="00017273"/>
    <w:rsid w:val="00030374"/>
    <w:rsid w:val="000352EE"/>
    <w:rsid w:val="000412AE"/>
    <w:rsid w:val="00041685"/>
    <w:rsid w:val="000649AF"/>
    <w:rsid w:val="00066E39"/>
    <w:rsid w:val="00074364"/>
    <w:rsid w:val="000813BD"/>
    <w:rsid w:val="000A5C45"/>
    <w:rsid w:val="000B4418"/>
    <w:rsid w:val="000B7461"/>
    <w:rsid w:val="000C012D"/>
    <w:rsid w:val="000C410C"/>
    <w:rsid w:val="000D52D9"/>
    <w:rsid w:val="000E0F09"/>
    <w:rsid w:val="000E1CE4"/>
    <w:rsid w:val="00113809"/>
    <w:rsid w:val="00123BE8"/>
    <w:rsid w:val="00124957"/>
    <w:rsid w:val="00166F46"/>
    <w:rsid w:val="00172F1D"/>
    <w:rsid w:val="00175E02"/>
    <w:rsid w:val="00181FD7"/>
    <w:rsid w:val="001A242A"/>
    <w:rsid w:val="001B0AEF"/>
    <w:rsid w:val="001E1224"/>
    <w:rsid w:val="001E30A6"/>
    <w:rsid w:val="001F068F"/>
    <w:rsid w:val="00201454"/>
    <w:rsid w:val="00202C08"/>
    <w:rsid w:val="002038A6"/>
    <w:rsid w:val="00207C2A"/>
    <w:rsid w:val="002138DE"/>
    <w:rsid w:val="00215613"/>
    <w:rsid w:val="002169E2"/>
    <w:rsid w:val="002200F4"/>
    <w:rsid w:val="002233E5"/>
    <w:rsid w:val="00233445"/>
    <w:rsid w:val="0024754E"/>
    <w:rsid w:val="00250796"/>
    <w:rsid w:val="0025266E"/>
    <w:rsid w:val="002712D2"/>
    <w:rsid w:val="00276396"/>
    <w:rsid w:val="00276AD9"/>
    <w:rsid w:val="00276C1C"/>
    <w:rsid w:val="002A42AA"/>
    <w:rsid w:val="002B6CC7"/>
    <w:rsid w:val="002C0C01"/>
    <w:rsid w:val="003003F3"/>
    <w:rsid w:val="00304C23"/>
    <w:rsid w:val="00307032"/>
    <w:rsid w:val="00316B58"/>
    <w:rsid w:val="00325E9D"/>
    <w:rsid w:val="00327E58"/>
    <w:rsid w:val="00334FA7"/>
    <w:rsid w:val="00343ADF"/>
    <w:rsid w:val="0035796D"/>
    <w:rsid w:val="00377365"/>
    <w:rsid w:val="00383124"/>
    <w:rsid w:val="00393498"/>
    <w:rsid w:val="00393CB8"/>
    <w:rsid w:val="003C0BE9"/>
    <w:rsid w:val="00402CD1"/>
    <w:rsid w:val="00403DF1"/>
    <w:rsid w:val="00412DAE"/>
    <w:rsid w:val="00414D31"/>
    <w:rsid w:val="004343FC"/>
    <w:rsid w:val="00443078"/>
    <w:rsid w:val="00444E6D"/>
    <w:rsid w:val="004563DF"/>
    <w:rsid w:val="00464617"/>
    <w:rsid w:val="00467BC4"/>
    <w:rsid w:val="00486197"/>
    <w:rsid w:val="004877E2"/>
    <w:rsid w:val="004B3980"/>
    <w:rsid w:val="004B43D9"/>
    <w:rsid w:val="004B5636"/>
    <w:rsid w:val="004C3FBC"/>
    <w:rsid w:val="004E134A"/>
    <w:rsid w:val="004E398D"/>
    <w:rsid w:val="004F1F91"/>
    <w:rsid w:val="004F5F03"/>
    <w:rsid w:val="00500E05"/>
    <w:rsid w:val="00501262"/>
    <w:rsid w:val="00527A3B"/>
    <w:rsid w:val="00533303"/>
    <w:rsid w:val="00534954"/>
    <w:rsid w:val="005510B9"/>
    <w:rsid w:val="00560E9C"/>
    <w:rsid w:val="005758D2"/>
    <w:rsid w:val="00590F69"/>
    <w:rsid w:val="005916A4"/>
    <w:rsid w:val="00594469"/>
    <w:rsid w:val="0059744B"/>
    <w:rsid w:val="005A1A83"/>
    <w:rsid w:val="005A3359"/>
    <w:rsid w:val="005C6606"/>
    <w:rsid w:val="005C75CC"/>
    <w:rsid w:val="005C7EF2"/>
    <w:rsid w:val="005E5913"/>
    <w:rsid w:val="005F1B63"/>
    <w:rsid w:val="00601109"/>
    <w:rsid w:val="00601EDD"/>
    <w:rsid w:val="006245C3"/>
    <w:rsid w:val="00624706"/>
    <w:rsid w:val="006252DB"/>
    <w:rsid w:val="00655D23"/>
    <w:rsid w:val="0066084C"/>
    <w:rsid w:val="00665BFC"/>
    <w:rsid w:val="00685D10"/>
    <w:rsid w:val="00692925"/>
    <w:rsid w:val="006A500D"/>
    <w:rsid w:val="006B3121"/>
    <w:rsid w:val="006C160F"/>
    <w:rsid w:val="006C2283"/>
    <w:rsid w:val="006D164F"/>
    <w:rsid w:val="006D286A"/>
    <w:rsid w:val="006E1F37"/>
    <w:rsid w:val="006E3539"/>
    <w:rsid w:val="006E679D"/>
    <w:rsid w:val="006F2DC5"/>
    <w:rsid w:val="006F2E9D"/>
    <w:rsid w:val="006F494D"/>
    <w:rsid w:val="0070209D"/>
    <w:rsid w:val="0071112E"/>
    <w:rsid w:val="00721AEA"/>
    <w:rsid w:val="007307EC"/>
    <w:rsid w:val="0075539E"/>
    <w:rsid w:val="0076217F"/>
    <w:rsid w:val="00765460"/>
    <w:rsid w:val="00776C2E"/>
    <w:rsid w:val="007816C7"/>
    <w:rsid w:val="00781DC7"/>
    <w:rsid w:val="00792496"/>
    <w:rsid w:val="007A0C21"/>
    <w:rsid w:val="007A5598"/>
    <w:rsid w:val="007B2CDF"/>
    <w:rsid w:val="007C45E7"/>
    <w:rsid w:val="007D1E42"/>
    <w:rsid w:val="007F24AC"/>
    <w:rsid w:val="007F4465"/>
    <w:rsid w:val="00806BF5"/>
    <w:rsid w:val="00813E01"/>
    <w:rsid w:val="0081657E"/>
    <w:rsid w:val="0082366E"/>
    <w:rsid w:val="00831397"/>
    <w:rsid w:val="008325CE"/>
    <w:rsid w:val="00840D35"/>
    <w:rsid w:val="00842332"/>
    <w:rsid w:val="00847962"/>
    <w:rsid w:val="008563CC"/>
    <w:rsid w:val="00857B1A"/>
    <w:rsid w:val="00861084"/>
    <w:rsid w:val="008616EA"/>
    <w:rsid w:val="00864C12"/>
    <w:rsid w:val="008719C1"/>
    <w:rsid w:val="00872577"/>
    <w:rsid w:val="00894215"/>
    <w:rsid w:val="008A59C9"/>
    <w:rsid w:val="008C4B9A"/>
    <w:rsid w:val="008D265F"/>
    <w:rsid w:val="008D4AA0"/>
    <w:rsid w:val="008E2D25"/>
    <w:rsid w:val="008E46EA"/>
    <w:rsid w:val="008E57CD"/>
    <w:rsid w:val="009162A5"/>
    <w:rsid w:val="009334A6"/>
    <w:rsid w:val="00933747"/>
    <w:rsid w:val="00935687"/>
    <w:rsid w:val="00936F65"/>
    <w:rsid w:val="00940941"/>
    <w:rsid w:val="009B4905"/>
    <w:rsid w:val="009D0AE7"/>
    <w:rsid w:val="009E0099"/>
    <w:rsid w:val="009E7A82"/>
    <w:rsid w:val="00A020F2"/>
    <w:rsid w:val="00A04AAE"/>
    <w:rsid w:val="00A40845"/>
    <w:rsid w:val="00A445C0"/>
    <w:rsid w:val="00A539E6"/>
    <w:rsid w:val="00A66900"/>
    <w:rsid w:val="00A84FB8"/>
    <w:rsid w:val="00A94F16"/>
    <w:rsid w:val="00AA2EBD"/>
    <w:rsid w:val="00AA60D3"/>
    <w:rsid w:val="00AB5A1A"/>
    <w:rsid w:val="00AC5B7A"/>
    <w:rsid w:val="00AD1929"/>
    <w:rsid w:val="00AE6BE8"/>
    <w:rsid w:val="00AE7E5B"/>
    <w:rsid w:val="00AF5387"/>
    <w:rsid w:val="00B06654"/>
    <w:rsid w:val="00B1291F"/>
    <w:rsid w:val="00B21D8E"/>
    <w:rsid w:val="00B25504"/>
    <w:rsid w:val="00B4148F"/>
    <w:rsid w:val="00B42F0A"/>
    <w:rsid w:val="00B51FD6"/>
    <w:rsid w:val="00B77428"/>
    <w:rsid w:val="00BB2ACE"/>
    <w:rsid w:val="00BB5D34"/>
    <w:rsid w:val="00BD5CE3"/>
    <w:rsid w:val="00BD65BD"/>
    <w:rsid w:val="00BE4A11"/>
    <w:rsid w:val="00C23082"/>
    <w:rsid w:val="00C37945"/>
    <w:rsid w:val="00C411D7"/>
    <w:rsid w:val="00C46977"/>
    <w:rsid w:val="00C52BCD"/>
    <w:rsid w:val="00C54685"/>
    <w:rsid w:val="00C556DD"/>
    <w:rsid w:val="00C576EC"/>
    <w:rsid w:val="00C6022B"/>
    <w:rsid w:val="00C719B8"/>
    <w:rsid w:val="00C75202"/>
    <w:rsid w:val="00C8637E"/>
    <w:rsid w:val="00C86963"/>
    <w:rsid w:val="00CA11A6"/>
    <w:rsid w:val="00CA38D5"/>
    <w:rsid w:val="00CA3F3E"/>
    <w:rsid w:val="00CA46FD"/>
    <w:rsid w:val="00CA75DC"/>
    <w:rsid w:val="00CA7B38"/>
    <w:rsid w:val="00CB6CE4"/>
    <w:rsid w:val="00CE3555"/>
    <w:rsid w:val="00CE5794"/>
    <w:rsid w:val="00CE58F0"/>
    <w:rsid w:val="00CF47D5"/>
    <w:rsid w:val="00D02D67"/>
    <w:rsid w:val="00D2328C"/>
    <w:rsid w:val="00D40BF4"/>
    <w:rsid w:val="00D96208"/>
    <w:rsid w:val="00DD2840"/>
    <w:rsid w:val="00DD73EF"/>
    <w:rsid w:val="00DE035F"/>
    <w:rsid w:val="00DE0AD0"/>
    <w:rsid w:val="00DE3D57"/>
    <w:rsid w:val="00E167C3"/>
    <w:rsid w:val="00E169C1"/>
    <w:rsid w:val="00E24469"/>
    <w:rsid w:val="00E55D79"/>
    <w:rsid w:val="00E66DE9"/>
    <w:rsid w:val="00E72DA0"/>
    <w:rsid w:val="00E82DF3"/>
    <w:rsid w:val="00E846D3"/>
    <w:rsid w:val="00E90509"/>
    <w:rsid w:val="00E962B0"/>
    <w:rsid w:val="00EA5082"/>
    <w:rsid w:val="00EA7576"/>
    <w:rsid w:val="00EB20B1"/>
    <w:rsid w:val="00EB66BA"/>
    <w:rsid w:val="00ED3EFE"/>
    <w:rsid w:val="00EE1CB7"/>
    <w:rsid w:val="00EE3055"/>
    <w:rsid w:val="00EE6EF1"/>
    <w:rsid w:val="00EF29F4"/>
    <w:rsid w:val="00EF411F"/>
    <w:rsid w:val="00EF7E19"/>
    <w:rsid w:val="00F162B2"/>
    <w:rsid w:val="00F219FD"/>
    <w:rsid w:val="00F50505"/>
    <w:rsid w:val="00F75AE6"/>
    <w:rsid w:val="00F77D12"/>
    <w:rsid w:val="00F80547"/>
    <w:rsid w:val="00F978BE"/>
    <w:rsid w:val="00FA3530"/>
    <w:rsid w:val="00FA4778"/>
    <w:rsid w:val="00FA5B61"/>
    <w:rsid w:val="00FB06DC"/>
    <w:rsid w:val="00FC4B83"/>
    <w:rsid w:val="00FE6E57"/>
    <w:rsid w:val="00FF0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7C4B66"/>
  <w15:docId w15:val="{1089AB3C-39F4-4C66-B2EC-6B9080844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C54685"/>
    <w:rPr>
      <w:sz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C54685"/>
    <w:pPr>
      <w:keepNext/>
      <w:spacing w:before="240" w:after="60"/>
      <w:outlineLvl w:val="0"/>
    </w:pPr>
    <w:rPr>
      <w:rFonts w:ascii="Arial" w:hAnsi="Arial" w:cs="Arial"/>
      <w:b/>
      <w:sz w:val="32"/>
    </w:rPr>
  </w:style>
  <w:style w:type="paragraph" w:styleId="Heading2">
    <w:name w:val="heading 2"/>
    <w:basedOn w:val="Normal"/>
    <w:link w:val="Heading2Char"/>
    <w:uiPriority w:val="99"/>
    <w:qFormat/>
    <w:rsid w:val="00C54685"/>
    <w:pPr>
      <w:spacing w:before="100" w:after="100"/>
      <w:outlineLvl w:val="1"/>
    </w:pPr>
    <w:rPr>
      <w:b/>
      <w:sz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685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68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i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68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68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685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685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685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54685"/>
    <w:pPr>
      <w:spacing w:before="100" w:after="100"/>
    </w:pPr>
    <w:rPr>
      <w:rFonts w:ascii="Verdana" w:hAnsi="Verdana"/>
      <w:sz w:val="18"/>
    </w:rPr>
  </w:style>
  <w:style w:type="character" w:customStyle="1" w:styleId="FootnoteReference1">
    <w:name w:val="Footnote Reference1"/>
    <w:basedOn w:val="DefaultParagraphFont"/>
    <w:uiPriority w:val="99"/>
    <w:semiHidden/>
    <w:rsid w:val="00C54685"/>
    <w:rPr>
      <w:vertAlign w:val="superscript"/>
    </w:rPr>
  </w:style>
  <w:style w:type="character" w:styleId="Strong">
    <w:name w:val="Strong"/>
    <w:basedOn w:val="DefaultParagraphFont"/>
    <w:uiPriority w:val="99"/>
    <w:qFormat/>
    <w:rsid w:val="00C54685"/>
    <w:rPr>
      <w:b/>
    </w:rPr>
  </w:style>
  <w:style w:type="character" w:customStyle="1" w:styleId="Heading4Char">
    <w:name w:val="Heading 4 Char"/>
    <w:basedOn w:val="DefaultParagraphFont"/>
    <w:link w:val="Heading4"/>
    <w:uiPriority w:val="9"/>
    <w:rsid w:val="00C54685"/>
    <w:rPr>
      <w:rFonts w:asciiTheme="majorHAnsi" w:eastAsiaTheme="majorEastAsia" w:hAnsiTheme="majorHAnsi" w:cstheme="majorBidi"/>
      <w:b/>
      <w:i/>
      <w:color w:val="4F81BD" w:themeColor="accent1"/>
    </w:rPr>
  </w:style>
  <w:style w:type="character" w:customStyle="1" w:styleId="Whitebold1">
    <w:name w:val="Whitebold1"/>
    <w:basedOn w:val="DefaultParagraphFont"/>
    <w:uiPriority w:val="99"/>
    <w:rsid w:val="00C54685"/>
    <w:rPr>
      <w:rFonts w:ascii="Verdana" w:hAnsi="Verdana" w:cs="Times New Roman"/>
      <w:b/>
      <w:color w:val="FFFFFF"/>
      <w:sz w:val="20"/>
    </w:rPr>
  </w:style>
  <w:style w:type="paragraph" w:styleId="Footer">
    <w:name w:val="footer"/>
    <w:basedOn w:val="Normal"/>
    <w:uiPriority w:val="99"/>
    <w:rsid w:val="00C54685"/>
    <w:pPr>
      <w:tabs>
        <w:tab w:val="center" w:pos="4320"/>
        <w:tab w:val="right" w:pos="8640"/>
      </w:tabs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685"/>
    <w:pPr>
      <w:pBdr>
        <w:bottom w:val="single" w:sz="4" w:space="0" w:color="4F81BD" w:themeColor="accent1"/>
      </w:pBdr>
      <w:spacing w:before="200" w:after="280"/>
      <w:ind w:left="936" w:right="936"/>
    </w:pPr>
    <w:rPr>
      <w:b/>
      <w:i/>
      <w:color w:val="4F81BD" w:themeColor="accent1"/>
    </w:rPr>
  </w:style>
  <w:style w:type="character" w:styleId="Emphasis">
    <w:name w:val="Emphasis"/>
    <w:basedOn w:val="DefaultParagraphFont"/>
    <w:uiPriority w:val="99"/>
    <w:qFormat/>
    <w:rsid w:val="00C54685"/>
    <w:rPr>
      <w:i/>
    </w:rPr>
  </w:style>
  <w:style w:type="character" w:styleId="BookTitle">
    <w:name w:val="Book Title"/>
    <w:basedOn w:val="DefaultParagraphFont"/>
    <w:uiPriority w:val="33"/>
    <w:qFormat/>
    <w:rsid w:val="00C54685"/>
    <w:rPr>
      <w:b/>
      <w:smallCaps/>
      <w:spacing w:val="5"/>
    </w:rPr>
  </w:style>
  <w:style w:type="paragraph" w:styleId="Date">
    <w:name w:val="Date"/>
    <w:basedOn w:val="Normal"/>
    <w:next w:val="Normal"/>
    <w:uiPriority w:val="99"/>
    <w:rsid w:val="00C54685"/>
  </w:style>
  <w:style w:type="paragraph" w:styleId="Quote">
    <w:name w:val="Quote"/>
    <w:basedOn w:val="Normal"/>
    <w:next w:val="Normal"/>
    <w:link w:val="QuoteChar"/>
    <w:uiPriority w:val="29"/>
    <w:qFormat/>
    <w:rsid w:val="00C54685"/>
    <w:rPr>
      <w:i/>
      <w:color w:val="000000" w:themeColor="text1"/>
    </w:rPr>
  </w:style>
  <w:style w:type="character" w:styleId="SubtleReference">
    <w:name w:val="Subtle Reference"/>
    <w:basedOn w:val="DefaultParagraphFont"/>
    <w:uiPriority w:val="31"/>
    <w:qFormat/>
    <w:rsid w:val="00C54685"/>
    <w:rPr>
      <w:smallCaps/>
      <w:color w:val="C0504D" w:themeColor="accent2"/>
      <w:u w:val="singl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685"/>
    <w:rPr>
      <w:b/>
      <w:i/>
      <w:color w:val="4F81BD" w:themeColor="accent1"/>
    </w:rPr>
  </w:style>
  <w:style w:type="character" w:customStyle="1" w:styleId="Heading3Char">
    <w:name w:val="Heading 3 Char"/>
    <w:basedOn w:val="DefaultParagraphFont"/>
    <w:link w:val="Heading3"/>
    <w:uiPriority w:val="9"/>
    <w:rsid w:val="00C54685"/>
    <w:rPr>
      <w:rFonts w:asciiTheme="majorHAnsi" w:eastAsiaTheme="majorEastAsia" w:hAnsiTheme="majorHAnsi" w:cstheme="majorBidi"/>
      <w:b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C54685"/>
    <w:rPr>
      <w:rFonts w:asciiTheme="majorHAnsi" w:eastAsiaTheme="majorEastAsia" w:hAnsiTheme="majorHAnsi" w:cstheme="majorBidi"/>
      <w:color w:val="243F60" w:themeColor="accent1" w:themeShade="7F"/>
    </w:rPr>
  </w:style>
  <w:style w:type="paragraph" w:customStyle="1" w:styleId="Default">
    <w:name w:val="Default"/>
    <w:rsid w:val="00C54685"/>
    <w:rPr>
      <w:rFonts w:ascii="HJLCF A+ Helvetica" w:eastAsia="SimSun" w:hAnsi="HJLCF A+ Helvetica" w:cs="HJLCF A+ Helvetica"/>
      <w:color w:val="000000"/>
      <w:sz w:val="24"/>
      <w:lang w:eastAsia="zh-CN"/>
    </w:rPr>
  </w:style>
  <w:style w:type="character" w:customStyle="1" w:styleId="PageNumber1">
    <w:name w:val="Page Number1"/>
    <w:basedOn w:val="DefaultParagraphFont"/>
    <w:uiPriority w:val="99"/>
    <w:rsid w:val="00C54685"/>
    <w:rPr>
      <w:rFonts w:ascii="Arial" w:hAnsi="Arial"/>
      <w:sz w:val="18"/>
    </w:rPr>
  </w:style>
  <w:style w:type="character" w:customStyle="1" w:styleId="Orange1">
    <w:name w:val="Orange1"/>
    <w:basedOn w:val="DefaultParagraphFont"/>
    <w:uiPriority w:val="99"/>
    <w:rsid w:val="00C54685"/>
    <w:rPr>
      <w:rFonts w:ascii="Verdana" w:hAnsi="Verdana" w:cs="Times New Roman"/>
      <w:color w:val="F0926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54685"/>
    <w:rPr>
      <w:rFonts w:asciiTheme="majorHAnsi" w:eastAsiaTheme="majorEastAsia" w:hAnsiTheme="majorHAnsi" w:cstheme="majorBidi"/>
      <w:b/>
      <w:color w:val="365F91" w:themeColor="accent1" w:themeShade="BF"/>
      <w:sz w:val="28"/>
    </w:rPr>
  </w:style>
  <w:style w:type="character" w:customStyle="1" w:styleId="PlainTextChar">
    <w:name w:val="Plain Text Char"/>
    <w:basedOn w:val="DefaultParagraphFont"/>
    <w:link w:val="PlainText"/>
    <w:uiPriority w:val="99"/>
    <w:rsid w:val="00C54685"/>
    <w:rPr>
      <w:rFonts w:ascii="Courier New" w:hAnsi="Courier New" w:cs="Courier New"/>
      <w:sz w:val="21"/>
    </w:rPr>
  </w:style>
  <w:style w:type="character" w:customStyle="1" w:styleId="EndnoteReference1">
    <w:name w:val="Endnote Reference1"/>
    <w:basedOn w:val="DefaultParagraphFont"/>
    <w:uiPriority w:val="99"/>
    <w:semiHidden/>
    <w:unhideWhenUsed/>
    <w:rsid w:val="00C54685"/>
    <w:rPr>
      <w:vertAlign w:val="superscript"/>
    </w:rPr>
  </w:style>
  <w:style w:type="character" w:styleId="SubtleEmphasis">
    <w:name w:val="Subtle Emphasis"/>
    <w:basedOn w:val="DefaultParagraphFont"/>
    <w:uiPriority w:val="19"/>
    <w:qFormat/>
    <w:rsid w:val="00C54685"/>
    <w:rPr>
      <w:i/>
      <w:color w:val="808080" w:themeColor="text1" w:themeTint="7F"/>
    </w:rPr>
  </w:style>
  <w:style w:type="character" w:customStyle="1" w:styleId="SubtitleChar">
    <w:name w:val="Subtitle Char"/>
    <w:basedOn w:val="DefaultParagraphFont"/>
    <w:link w:val="Subtitle"/>
    <w:uiPriority w:val="11"/>
    <w:rsid w:val="00C54685"/>
    <w:rPr>
      <w:rFonts w:asciiTheme="majorHAnsi" w:eastAsiaTheme="majorEastAsia" w:hAnsiTheme="majorHAnsi" w:cstheme="majorBidi"/>
      <w:i/>
      <w:color w:val="4F81BD" w:themeColor="accent1"/>
      <w:spacing w:val="15"/>
      <w:sz w:val="24"/>
    </w:rPr>
  </w:style>
  <w:style w:type="paragraph" w:styleId="ListParagraph">
    <w:name w:val="List Paragraph"/>
    <w:basedOn w:val="Normal"/>
    <w:uiPriority w:val="34"/>
    <w:qFormat/>
    <w:rsid w:val="00C54685"/>
    <w:pPr>
      <w:ind w:left="720"/>
      <w:contextualSpacing/>
    </w:pPr>
  </w:style>
  <w:style w:type="paragraph" w:styleId="DocumentMap">
    <w:name w:val="Document Map"/>
    <w:basedOn w:val="Normal"/>
    <w:uiPriority w:val="99"/>
    <w:semiHidden/>
    <w:rsid w:val="00C54685"/>
    <w:pPr>
      <w:shd w:val="clear" w:color="auto" w:fill="000080"/>
    </w:pPr>
    <w:rPr>
      <w:rFonts w:ascii="Tahoma" w:hAnsi="Tahoma" w:cs="Tahoma"/>
      <w:sz w:val="20"/>
    </w:rPr>
  </w:style>
  <w:style w:type="character" w:customStyle="1" w:styleId="EndnoteTextChar">
    <w:name w:val="Endnote Text Char"/>
    <w:basedOn w:val="DefaultParagraphFont"/>
    <w:link w:val="EndnoteText1"/>
    <w:uiPriority w:val="99"/>
    <w:semiHidden/>
    <w:rsid w:val="00C54685"/>
    <w:rPr>
      <w:sz w:val="20"/>
    </w:rPr>
  </w:style>
  <w:style w:type="paragraph" w:customStyle="1" w:styleId="PropOR">
    <w:name w:val="PropOR"/>
    <w:basedOn w:val="Normal"/>
    <w:uiPriority w:val="99"/>
    <w:rsid w:val="00C54685"/>
    <w:pPr>
      <w:keepNext/>
      <w:tabs>
        <w:tab w:val="right" w:leader="dot" w:pos="9360"/>
      </w:tabs>
    </w:pPr>
    <w:rPr>
      <w:rFonts w:ascii="Arial Narrow" w:hAnsi="Arial Narrow"/>
      <w:b/>
      <w:sz w:val="26"/>
    </w:rPr>
  </w:style>
  <w:style w:type="paragraph" w:styleId="BalloonText">
    <w:name w:val="Balloon Text"/>
    <w:basedOn w:val="Normal"/>
    <w:uiPriority w:val="99"/>
    <w:semiHidden/>
    <w:rsid w:val="00C54685"/>
    <w:rPr>
      <w:rFonts w:ascii="Tahoma" w:hAnsi="Tahoma" w:cs="Tahoma"/>
      <w:sz w:val="16"/>
    </w:rPr>
  </w:style>
  <w:style w:type="character" w:styleId="IntenseReference">
    <w:name w:val="Intense Reference"/>
    <w:basedOn w:val="DefaultParagraphFont"/>
    <w:uiPriority w:val="32"/>
    <w:qFormat/>
    <w:rsid w:val="00C54685"/>
    <w:rPr>
      <w:b/>
      <w:smallCaps/>
      <w:color w:val="C0504D" w:themeColor="accent2"/>
      <w:spacing w:val="5"/>
      <w:u w:val="single"/>
    </w:rPr>
  </w:style>
  <w:style w:type="paragraph" w:customStyle="1" w:styleId="EndnoteText1">
    <w:name w:val="Endnote Text1"/>
    <w:basedOn w:val="Normal"/>
    <w:link w:val="EndnoteTextChar"/>
    <w:uiPriority w:val="99"/>
    <w:semiHidden/>
    <w:unhideWhenUsed/>
    <w:rsid w:val="00C54685"/>
    <w:rPr>
      <w:sz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C54685"/>
    <w:rPr>
      <w:sz w:val="20"/>
    </w:rPr>
  </w:style>
  <w:style w:type="paragraph" w:customStyle="1" w:styleId="FootnoteText1">
    <w:name w:val="Footnote Text1"/>
    <w:basedOn w:val="Normal"/>
    <w:link w:val="FootnoteTextChar"/>
    <w:uiPriority w:val="99"/>
    <w:semiHidden/>
    <w:rsid w:val="00C54685"/>
    <w:rPr>
      <w:sz w:val="20"/>
    </w:rPr>
  </w:style>
  <w:style w:type="paragraph" w:styleId="Header">
    <w:name w:val="header"/>
    <w:basedOn w:val="Normal"/>
    <w:uiPriority w:val="99"/>
    <w:rsid w:val="00C54685"/>
    <w:pPr>
      <w:tabs>
        <w:tab w:val="center" w:pos="4320"/>
        <w:tab w:val="right" w:pos="8640"/>
      </w:tabs>
    </w:pPr>
  </w:style>
  <w:style w:type="character" w:customStyle="1" w:styleId="Heading6Char">
    <w:name w:val="Heading 6 Char"/>
    <w:basedOn w:val="DefaultParagraphFont"/>
    <w:link w:val="Heading6"/>
    <w:uiPriority w:val="9"/>
    <w:rsid w:val="00C54685"/>
    <w:rPr>
      <w:rFonts w:asciiTheme="majorHAnsi" w:eastAsiaTheme="majorEastAsia" w:hAnsiTheme="majorHAnsi" w:cstheme="majorBidi"/>
      <w:i/>
      <w:color w:val="243F60" w:themeColor="accent1" w:themeShade="7F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C54685"/>
    <w:rPr>
      <w:rFonts w:ascii="Courier New" w:hAnsi="Courier New" w:cs="Courier New"/>
      <w:sz w:val="21"/>
    </w:rPr>
  </w:style>
  <w:style w:type="character" w:styleId="IntenseEmphasis">
    <w:name w:val="Intense Emphasis"/>
    <w:basedOn w:val="DefaultParagraphFont"/>
    <w:uiPriority w:val="21"/>
    <w:qFormat/>
    <w:rsid w:val="00C54685"/>
    <w:rPr>
      <w:b/>
      <w:i/>
      <w:color w:val="4F81BD" w:themeColor="accent1"/>
    </w:rPr>
  </w:style>
  <w:style w:type="paragraph" w:styleId="NoSpacing">
    <w:name w:val="No Spacing"/>
    <w:uiPriority w:val="1"/>
    <w:qFormat/>
    <w:rsid w:val="00C54685"/>
  </w:style>
  <w:style w:type="paragraph" w:styleId="Subtitle">
    <w:name w:val="Subtitle"/>
    <w:basedOn w:val="Normal"/>
    <w:next w:val="Normal"/>
    <w:link w:val="SubtitleChar"/>
    <w:uiPriority w:val="11"/>
    <w:qFormat/>
    <w:rsid w:val="00C54685"/>
    <w:pPr>
      <w:numPr>
        <w:ilvl w:val="1"/>
      </w:numPr>
    </w:pPr>
    <w:rPr>
      <w:rFonts w:asciiTheme="majorHAnsi" w:eastAsiaTheme="majorEastAsia" w:hAnsiTheme="majorHAnsi" w:cstheme="majorBidi"/>
      <w:i/>
      <w:color w:val="4F81BD" w:themeColor="accent1"/>
      <w:spacing w:val="15"/>
    </w:rPr>
  </w:style>
  <w:style w:type="character" w:styleId="Hyperlink">
    <w:name w:val="Hyperlink"/>
    <w:basedOn w:val="DefaultParagraphFont"/>
    <w:uiPriority w:val="99"/>
    <w:rsid w:val="00C54685"/>
    <w:rPr>
      <w:color w:val="0000FF"/>
      <w:u w:val="single"/>
    </w:rPr>
  </w:style>
  <w:style w:type="character" w:customStyle="1" w:styleId="Heading2Char">
    <w:name w:val="Heading 2 Char"/>
    <w:basedOn w:val="DefaultParagraphFont"/>
    <w:link w:val="Heading2"/>
    <w:uiPriority w:val="99"/>
    <w:semiHidden/>
    <w:rsid w:val="00C54685"/>
    <w:rPr>
      <w:b/>
      <w:sz w:val="36"/>
      <w:lang w:val="en-US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C54685"/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customStyle="1" w:styleId="Heading7Char">
    <w:name w:val="Heading 7 Char"/>
    <w:basedOn w:val="DefaultParagraphFont"/>
    <w:link w:val="Heading7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</w:rPr>
  </w:style>
  <w:style w:type="character" w:customStyle="1" w:styleId="EmailStyle34">
    <w:name w:val="EmailStyle34"/>
    <w:basedOn w:val="DefaultParagraphFont"/>
    <w:uiPriority w:val="99"/>
    <w:semiHidden/>
    <w:rsid w:val="00C54685"/>
    <w:rPr>
      <w:rFonts w:ascii="Arial" w:hAnsi="Arial" w:cs="Arial"/>
      <w:color w:val="000080"/>
      <w:sz w:val="20"/>
    </w:rPr>
  </w:style>
  <w:style w:type="character" w:customStyle="1" w:styleId="Heading9Char">
    <w:name w:val="Heading 9 Char"/>
    <w:basedOn w:val="DefaultParagraphFont"/>
    <w:link w:val="Heading9"/>
    <w:uiPriority w:val="9"/>
    <w:rsid w:val="00C54685"/>
    <w:rPr>
      <w:rFonts w:asciiTheme="majorHAnsi" w:eastAsiaTheme="majorEastAsia" w:hAnsiTheme="majorHAnsi" w:cstheme="majorBidi"/>
      <w:i/>
      <w:color w:val="404040" w:themeColor="text1" w:themeTint="BF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rsid w:val="00C54685"/>
    <w:rPr>
      <w:rFonts w:asciiTheme="majorHAnsi" w:eastAsiaTheme="majorEastAsia" w:hAnsiTheme="majorHAnsi" w:cstheme="majorBidi"/>
      <w:color w:val="404040" w:themeColor="text1" w:themeTint="BF"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C54685"/>
    <w:pPr>
      <w:pBdr>
        <w:bottom w:val="single" w:sz="8" w:space="0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</w:rPr>
  </w:style>
  <w:style w:type="character" w:styleId="FollowedHyperlink">
    <w:name w:val="FollowedHyperlink"/>
    <w:basedOn w:val="DefaultParagraphFont"/>
    <w:uiPriority w:val="99"/>
    <w:rsid w:val="00C54685"/>
    <w:rPr>
      <w:color w:val="800080"/>
      <w:u w:val="single"/>
    </w:rPr>
  </w:style>
  <w:style w:type="character" w:customStyle="1" w:styleId="QuoteChar">
    <w:name w:val="Quote Char"/>
    <w:basedOn w:val="DefaultParagraphFont"/>
    <w:link w:val="Quote"/>
    <w:uiPriority w:val="29"/>
    <w:rsid w:val="00C54685"/>
    <w:rPr>
      <w:i/>
      <w:color w:val="000000" w:themeColor="text1"/>
    </w:rPr>
  </w:style>
  <w:style w:type="table" w:styleId="TableGrid">
    <w:name w:val="Table Grid"/>
    <w:basedOn w:val="TableNormal"/>
    <w:uiPriority w:val="99"/>
    <w:rsid w:val="00C546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781D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1DC7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1DC7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1D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1DC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61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92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9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0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85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cmimgmt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CMI</Company>
  <LinksUpToDate>false</LinksUpToDate>
  <CharactersWithSpaces>1245</CharactersWithSpaces>
  <SharedDoc>false</SharedDoc>
  <HLinks>
    <vt:vector size="18" baseType="variant">
      <vt:variant>
        <vt:i4>3932284</vt:i4>
      </vt:variant>
      <vt:variant>
        <vt:i4>0</vt:i4>
      </vt:variant>
      <vt:variant>
        <vt:i4>0</vt:i4>
      </vt:variant>
      <vt:variant>
        <vt:i4>5</vt:i4>
      </vt:variant>
      <vt:variant>
        <vt:lpwstr>http://www.cmimgmt.com/</vt:lpwstr>
      </vt:variant>
      <vt:variant>
        <vt:lpwstr/>
      </vt:variant>
      <vt:variant>
        <vt:i4>3276857</vt:i4>
      </vt:variant>
      <vt:variant>
        <vt:i4>-1</vt:i4>
      </vt:variant>
      <vt:variant>
        <vt:i4>2065</vt:i4>
      </vt:variant>
      <vt:variant>
        <vt:i4>1</vt:i4>
      </vt:variant>
      <vt:variant>
        <vt:lpwstr>:footer.jpg</vt:lpwstr>
      </vt:variant>
      <vt:variant>
        <vt:lpwstr/>
      </vt:variant>
      <vt:variant>
        <vt:i4>5570640</vt:i4>
      </vt:variant>
      <vt:variant>
        <vt:i4>-1</vt:i4>
      </vt:variant>
      <vt:variant>
        <vt:i4>2066</vt:i4>
      </vt:variant>
      <vt:variant>
        <vt:i4>1</vt:i4>
      </vt:variant>
      <vt:variant>
        <vt:lpwstr>:logo.jpg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Oliver Rajakaruna</dc:creator>
  <cp:lastModifiedBy>Joe Bayne</cp:lastModifiedBy>
  <cp:revision>2</cp:revision>
  <cp:lastPrinted>2021-01-21T20:40:00Z</cp:lastPrinted>
  <dcterms:created xsi:type="dcterms:W3CDTF">2022-04-06T17:34:00Z</dcterms:created>
  <dcterms:modified xsi:type="dcterms:W3CDTF">2022-04-06T17:34:00Z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294941636</vt:i4>
  </property>
</Properties>
</file>