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AD48F" w14:textId="6FDF7B4E" w:rsidR="0022482C" w:rsidRPr="00696EF4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November 1</w:t>
                            </w:r>
                            <w:r w:rsidR="001E2C4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6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, 2019</w:t>
                            </w:r>
                          </w:p>
                          <w:p w14:paraId="3B576592" w14:textId="74CD5C7F" w:rsidR="00F65FEA" w:rsidRDefault="00F65FEA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5626176" w14:textId="2A419FF2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2A1C39B" w14:textId="162347B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CMI</w:t>
                            </w:r>
                          </w:p>
                          <w:p w14:paraId="6283915F" w14:textId="40E50478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5285 Shawnee Road</w:t>
                            </w:r>
                          </w:p>
                          <w:p w14:paraId="2CE93CD9" w14:textId="723C5D7B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Suite 510</w:t>
                            </w:r>
                          </w:p>
                          <w:p w14:paraId="10DB1FD6" w14:textId="521C06CE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Alexandria, VA</w:t>
                            </w:r>
                          </w:p>
                          <w:p w14:paraId="183DF07E" w14:textId="77777777" w:rsidR="00A5366C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2648745" w14:textId="545ECBC6" w:rsidR="00F95F31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3BC57F3" w14:textId="62C5F367" w:rsidR="00383061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RE: </w:t>
                            </w:r>
                            <w:r w:rsidR="00844A89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CSS 22</w:t>
                            </w:r>
                            <w:r w:rsidR="001E2C4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</w:t>
                            </w:r>
                            <w:r w:rsidR="002750D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87</w:t>
                            </w:r>
                          </w:p>
                          <w:p w14:paraId="748B8DDB" w14:textId="77777777" w:rsidR="00383061" w:rsidRPr="00696EF4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015CD1F" w14:textId="7951DCF8" w:rsidR="00696EF4" w:rsidRDefault="00480693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United Air Conditioning to provide n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ecessary labor and </w:t>
                            </w:r>
                            <w:r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materials to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perform the following repairs for the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5366C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NYANG Recruit Center, 910 Raz Avenue, New Windsor, NY</w:t>
                            </w:r>
                          </w:p>
                          <w:p w14:paraId="549700A4" w14:textId="400078CE" w:rsidR="006B6A3A" w:rsidRDefault="006B6A3A" w:rsidP="00FC5665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0EFDD50B" w14:textId="1C7BA792" w:rsidR="002750D7" w:rsidRDefault="002750D7" w:rsidP="002750D7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2750D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106G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Exit Door –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 xml:space="preserve">Realign frame </w:t>
                            </w:r>
                          </w:p>
                          <w:p w14:paraId="1F0F2F54" w14:textId="285D5704" w:rsidR="001E2C4B" w:rsidRDefault="002750D7" w:rsidP="002750D7">
                            <w:pPr>
                              <w:pStyle w:val="ListParagraph"/>
                              <w:widowControl w:val="0"/>
                              <w:ind w:left="3600" w:firstLine="72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Replace spring hinge</w:t>
                            </w:r>
                          </w:p>
                          <w:p w14:paraId="3D144B2E" w14:textId="610C0210" w:rsidR="002750D7" w:rsidRDefault="002750D7" w:rsidP="002750D7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First Floor Mechanical room 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Replace upper and lower auto latching flush bolts</w:t>
                            </w:r>
                          </w:p>
                          <w:p w14:paraId="24B80B7D" w14:textId="667A2BFE" w:rsidR="002750D7" w:rsidRDefault="002750D7" w:rsidP="002750D7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Supply Storage 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Reattached door frame</w:t>
                            </w:r>
                          </w:p>
                          <w:p w14:paraId="77F6AF79" w14:textId="1DADCDAE" w:rsidR="002750D7" w:rsidRDefault="002750D7" w:rsidP="002750D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2FB85EA2" w14:textId="77777777" w:rsidR="002750D7" w:rsidRPr="002750D7" w:rsidRDefault="002750D7" w:rsidP="002750D7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6A40DB9" w14:textId="77777777" w:rsidR="00F95F31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EXCLUDES:</w:t>
                            </w:r>
                          </w:p>
                          <w:p w14:paraId="125A9A0A" w14:textId="73E9D730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Overtime labor</w:t>
                            </w:r>
                          </w:p>
                          <w:p w14:paraId="1F283A89" w14:textId="053F08A6" w:rsidR="00844A89" w:rsidRDefault="00844A89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E3B75A3" w14:textId="77777777" w:rsidR="001E2C4B" w:rsidRDefault="001E2C4B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6B163DE6" w14:textId="3FFEB016" w:rsidR="00C33FBE" w:rsidRDefault="00C33FBE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$ </w:t>
                            </w:r>
                            <w:r w:rsidR="002750D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2,496</w:t>
                            </w:r>
                            <w:r w:rsidR="00C15A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.00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Labor</w:t>
                            </w:r>
                          </w:p>
                          <w:p w14:paraId="2E87DE59" w14:textId="3C1AB060" w:rsidR="00AA2AD1" w:rsidRDefault="00C33FBE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C15A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750D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  564.50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="001E2C4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Materials</w:t>
                            </w:r>
                          </w:p>
                          <w:p w14:paraId="66ED1F3A" w14:textId="192BC902" w:rsidR="002750D7" w:rsidRDefault="002750D7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    234.00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  <w:t>Previous service call</w:t>
                            </w:r>
                          </w:p>
                          <w:p w14:paraId="62F318A6" w14:textId="77777777" w:rsidR="001E2C4B" w:rsidRDefault="001E2C4B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3DAED433" w14:textId="50F9975D" w:rsidR="00F65FEA" w:rsidRPr="00696EF4" w:rsidRDefault="00F95F31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$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750D7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3,294.50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plus applicable tax</w:t>
                            </w:r>
                          </w:p>
                          <w:p w14:paraId="770F6D4F" w14:textId="023C3B33" w:rsidR="00F65FEA" w:rsidRPr="00696EF4" w:rsidRDefault="002750D7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Three</w:t>
                            </w:r>
                            <w:r w:rsidR="001E2C4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thousand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two</w:t>
                            </w:r>
                            <w:r w:rsidR="001E2C4B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hundred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ninety four</w:t>
                            </w:r>
                            <w:r w:rsidR="006B6A3A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dollars 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&amp; 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50</w:t>
                            </w:r>
                            <w:r w:rsidR="00F65FEA" w:rsidRPr="00696EF4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/100 + applicable tax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22D6EADB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1E2C4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08A254B6" w14:textId="716F52D2" w:rsidR="00F65FEA" w:rsidRDefault="00F65FE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40D2A15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6B6A3A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18633299" w:rsidR="00FA5371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098D5D9" w14:textId="77777777" w:rsidR="00844A89" w:rsidRPr="00BA561D" w:rsidRDefault="00844A89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D2EF9"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0B2AD48F" w14:textId="6FDF7B4E" w:rsidR="0022482C" w:rsidRPr="00696EF4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November 1</w:t>
                      </w:r>
                      <w:r w:rsidR="001E2C4B">
                        <w:rPr>
                          <w:rFonts w:ascii="Arial" w:hAnsi="Arial" w:cs="Arial"/>
                          <w:sz w:val="22"/>
                          <w:szCs w:val="22"/>
                        </w:rPr>
                        <w:t>6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, 2019</w:t>
                      </w:r>
                    </w:p>
                    <w:p w14:paraId="3B576592" w14:textId="74CD5C7F" w:rsidR="00F65FEA" w:rsidRDefault="00F65FEA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5626176" w14:textId="2A419FF2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2A1C39B" w14:textId="162347B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CMI</w:t>
                      </w:r>
                    </w:p>
                    <w:p w14:paraId="6283915F" w14:textId="40E50478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5285 Shawnee Road</w:t>
                      </w:r>
                    </w:p>
                    <w:p w14:paraId="2CE93CD9" w14:textId="723C5D7B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Suite 510</w:t>
                      </w:r>
                    </w:p>
                    <w:p w14:paraId="10DB1FD6" w14:textId="521C06CE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Alexandria, VA</w:t>
                      </w:r>
                    </w:p>
                    <w:p w14:paraId="183DF07E" w14:textId="77777777" w:rsidR="00A5366C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2648745" w14:textId="545ECBC6" w:rsidR="00F95F31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3BC57F3" w14:textId="62C5F367" w:rsidR="00383061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RE: </w:t>
                      </w:r>
                      <w:r w:rsidR="00844A89">
                        <w:rPr>
                          <w:rFonts w:ascii="Arial" w:hAnsi="Arial" w:cs="Arial"/>
                          <w:sz w:val="22"/>
                          <w:szCs w:val="22"/>
                        </w:rPr>
                        <w:t>CSS 22</w:t>
                      </w:r>
                      <w:r w:rsidR="001E2C4B">
                        <w:rPr>
                          <w:rFonts w:ascii="Arial" w:hAnsi="Arial" w:cs="Arial"/>
                          <w:sz w:val="22"/>
                          <w:szCs w:val="22"/>
                        </w:rPr>
                        <w:t>2</w:t>
                      </w:r>
                      <w:r w:rsidR="002750D7">
                        <w:rPr>
                          <w:rFonts w:ascii="Arial" w:hAnsi="Arial" w:cs="Arial"/>
                          <w:sz w:val="22"/>
                          <w:szCs w:val="22"/>
                        </w:rPr>
                        <w:t>87</w:t>
                      </w:r>
                    </w:p>
                    <w:p w14:paraId="748B8DDB" w14:textId="77777777" w:rsidR="00383061" w:rsidRPr="00696EF4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015CD1F" w14:textId="7951DCF8" w:rsidR="00696EF4" w:rsidRDefault="00480693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United Air Conditioning to provide n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ecessary labor and </w:t>
                      </w:r>
                      <w:r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materials to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perform the following repairs for the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A5366C">
                        <w:rPr>
                          <w:rFonts w:ascii="Arial" w:hAnsi="Arial" w:cs="Arial"/>
                          <w:sz w:val="22"/>
                          <w:szCs w:val="22"/>
                        </w:rPr>
                        <w:t>NYANG Recruit Center, 910 Raz Avenue, New Windsor, NY</w:t>
                      </w:r>
                    </w:p>
                    <w:p w14:paraId="549700A4" w14:textId="400078CE" w:rsidR="006B6A3A" w:rsidRDefault="006B6A3A" w:rsidP="00FC5665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0EFDD50B" w14:textId="1C7BA792" w:rsidR="002750D7" w:rsidRDefault="002750D7" w:rsidP="002750D7">
                      <w:pPr>
                        <w:pStyle w:val="ListParagraph"/>
                        <w:widowControl w:val="0"/>
                        <w:numPr>
                          <w:ilvl w:val="0"/>
                          <w:numId w:val="10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2750D7">
                        <w:rPr>
                          <w:rFonts w:ascii="Arial" w:hAnsi="Arial" w:cs="Arial"/>
                          <w:sz w:val="22"/>
                          <w:szCs w:val="22"/>
                        </w:rPr>
                        <w:t>106G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Exit Door –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 xml:space="preserve">Realign frame </w:t>
                      </w:r>
                    </w:p>
                    <w:p w14:paraId="1F0F2F54" w14:textId="285D5704" w:rsidR="001E2C4B" w:rsidRDefault="002750D7" w:rsidP="002750D7">
                      <w:pPr>
                        <w:pStyle w:val="ListParagraph"/>
                        <w:widowControl w:val="0"/>
                        <w:ind w:left="3600" w:firstLine="72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Replace spring hinge</w:t>
                      </w:r>
                    </w:p>
                    <w:p w14:paraId="3D144B2E" w14:textId="610C0210" w:rsidR="002750D7" w:rsidRDefault="002750D7" w:rsidP="002750D7">
                      <w:pPr>
                        <w:pStyle w:val="ListParagraph"/>
                        <w:widowControl w:val="0"/>
                        <w:numPr>
                          <w:ilvl w:val="0"/>
                          <w:numId w:val="10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First Floor Mechanical room 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Replace upper and lower auto latching flush bolts</w:t>
                      </w:r>
                    </w:p>
                    <w:p w14:paraId="24B80B7D" w14:textId="667A2BFE" w:rsidR="002750D7" w:rsidRDefault="002750D7" w:rsidP="002750D7">
                      <w:pPr>
                        <w:pStyle w:val="ListParagraph"/>
                        <w:widowControl w:val="0"/>
                        <w:numPr>
                          <w:ilvl w:val="0"/>
                          <w:numId w:val="10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Supply Storage 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Reattached door frame</w:t>
                      </w:r>
                    </w:p>
                    <w:p w14:paraId="77F6AF79" w14:textId="1DADCDAE" w:rsidR="002750D7" w:rsidRDefault="002750D7" w:rsidP="002750D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2FB85EA2" w14:textId="77777777" w:rsidR="002750D7" w:rsidRPr="002750D7" w:rsidRDefault="002750D7" w:rsidP="002750D7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6A40DB9" w14:textId="77777777" w:rsidR="00F95F31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EXCLUDES:</w:t>
                      </w:r>
                    </w:p>
                    <w:p w14:paraId="125A9A0A" w14:textId="73E9D730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>Overtime labor</w:t>
                      </w:r>
                    </w:p>
                    <w:p w14:paraId="1F283A89" w14:textId="053F08A6" w:rsidR="00844A89" w:rsidRDefault="00844A89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E3B75A3" w14:textId="77777777" w:rsidR="001E2C4B" w:rsidRDefault="001E2C4B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bookmarkStart w:id="1" w:name="_GoBack"/>
                      <w:bookmarkEnd w:id="1"/>
                    </w:p>
                    <w:p w14:paraId="6B163DE6" w14:textId="3FFEB016" w:rsidR="00C33FBE" w:rsidRDefault="00C33FBE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$ </w:t>
                      </w:r>
                      <w:r w:rsidR="002750D7">
                        <w:rPr>
                          <w:rFonts w:ascii="Arial" w:hAnsi="Arial" w:cs="Arial"/>
                          <w:sz w:val="22"/>
                          <w:szCs w:val="22"/>
                        </w:rPr>
                        <w:t>2,496</w:t>
                      </w:r>
                      <w:r w:rsidR="00C15A06">
                        <w:rPr>
                          <w:rFonts w:ascii="Arial" w:hAnsi="Arial" w:cs="Arial"/>
                          <w:sz w:val="22"/>
                          <w:szCs w:val="22"/>
                        </w:rPr>
                        <w:t>.00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Labor</w:t>
                      </w:r>
                    </w:p>
                    <w:p w14:paraId="2E87DE59" w14:textId="3C1AB060" w:rsidR="00AA2AD1" w:rsidRDefault="00C33FBE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C15A06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2750D7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  564.50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 xml:space="preserve"> 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="001E2C4B">
                        <w:rPr>
                          <w:rFonts w:ascii="Arial" w:hAnsi="Arial" w:cs="Arial"/>
                          <w:sz w:val="22"/>
                          <w:szCs w:val="22"/>
                        </w:rPr>
                        <w:t>Materials</w:t>
                      </w:r>
                    </w:p>
                    <w:p w14:paraId="66ED1F3A" w14:textId="192BC902" w:rsidR="002750D7" w:rsidRDefault="002750D7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    234.00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  <w:t>Previous service call</w:t>
                      </w:r>
                    </w:p>
                    <w:p w14:paraId="62F318A6" w14:textId="77777777" w:rsidR="001E2C4B" w:rsidRDefault="001E2C4B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3DAED433" w14:textId="50F9975D" w:rsidR="00F65FEA" w:rsidRPr="00696EF4" w:rsidRDefault="00F95F31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$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2750D7">
                        <w:rPr>
                          <w:rFonts w:ascii="Arial" w:hAnsi="Arial" w:cs="Arial"/>
                          <w:sz w:val="22"/>
                          <w:szCs w:val="22"/>
                        </w:rPr>
                        <w:t>3,294.50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>plus applicable tax</w:t>
                      </w:r>
                    </w:p>
                    <w:p w14:paraId="770F6D4F" w14:textId="023C3B33" w:rsidR="00F65FEA" w:rsidRPr="00696EF4" w:rsidRDefault="002750D7" w:rsidP="006F601A">
                      <w:pPr>
                        <w:widowControl w:val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Three</w:t>
                      </w:r>
                      <w:r w:rsidR="001E2C4B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thousand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two</w:t>
                      </w:r>
                      <w:r w:rsidR="001E2C4B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hundred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ninety four</w:t>
                      </w:r>
                      <w:r w:rsidR="006B6A3A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dollars 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&amp; 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50</w:t>
                      </w:r>
                      <w:r w:rsidR="00F65FEA" w:rsidRPr="00696EF4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/100 + applicable tax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22D6EADB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1E2C4B">
                        <w:rPr>
                          <w:rFonts w:ascii="Arial" w:hAnsi="Arial" w:cs="Arial"/>
                          <w:sz w:val="18"/>
                          <w:szCs w:val="18"/>
                        </w:rPr>
                        <w:t>30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08A254B6" w14:textId="716F52D2" w:rsidR="00F65FEA" w:rsidRDefault="00F65FE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40D2A15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6B6A3A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18633299" w:rsidR="00FA5371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098D5D9" w14:textId="77777777" w:rsidR="00844A89" w:rsidRPr="00BA561D" w:rsidRDefault="00844A89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77777777" w:rsidR="00F65FEA" w:rsidRPr="00BE33EB" w:rsidRDefault="00E6487D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299 Washington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77777777" w:rsidR="00F65FEA" w:rsidRPr="00BE33EB" w:rsidRDefault="00E6487D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299 Washington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431C5A89"/>
    <w:multiLevelType w:val="hybridMultilevel"/>
    <w:tmpl w:val="F4A02F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0B3559"/>
    <w:multiLevelType w:val="hybridMultilevel"/>
    <w:tmpl w:val="DC740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7"/>
  </w:num>
  <w:num w:numId="5">
    <w:abstractNumId w:val="2"/>
  </w:num>
  <w:num w:numId="6">
    <w:abstractNumId w:val="9"/>
  </w:num>
  <w:num w:numId="7">
    <w:abstractNumId w:val="3"/>
  </w:num>
  <w:num w:numId="8">
    <w:abstractNumId w:val="0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952BF"/>
    <w:rsid w:val="001A43B9"/>
    <w:rsid w:val="001B2296"/>
    <w:rsid w:val="001D1D72"/>
    <w:rsid w:val="001E0501"/>
    <w:rsid w:val="001E2C4B"/>
    <w:rsid w:val="001E6640"/>
    <w:rsid w:val="0022482C"/>
    <w:rsid w:val="00225183"/>
    <w:rsid w:val="00226064"/>
    <w:rsid w:val="00234718"/>
    <w:rsid w:val="00253EC0"/>
    <w:rsid w:val="00274EE3"/>
    <w:rsid w:val="002750D7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365F0"/>
    <w:rsid w:val="00480693"/>
    <w:rsid w:val="00485190"/>
    <w:rsid w:val="004866EC"/>
    <w:rsid w:val="004924B3"/>
    <w:rsid w:val="004A1B1B"/>
    <w:rsid w:val="004D7006"/>
    <w:rsid w:val="005211D2"/>
    <w:rsid w:val="00547981"/>
    <w:rsid w:val="0055151D"/>
    <w:rsid w:val="0056356D"/>
    <w:rsid w:val="00573D69"/>
    <w:rsid w:val="00576196"/>
    <w:rsid w:val="005945E0"/>
    <w:rsid w:val="005A4FFC"/>
    <w:rsid w:val="005B1935"/>
    <w:rsid w:val="005B3564"/>
    <w:rsid w:val="005C4AA8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44A89"/>
    <w:rsid w:val="0087405A"/>
    <w:rsid w:val="00881C81"/>
    <w:rsid w:val="00892E33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73A39"/>
    <w:rsid w:val="00A82689"/>
    <w:rsid w:val="00A978E1"/>
    <w:rsid w:val="00AA2AD1"/>
    <w:rsid w:val="00AA6811"/>
    <w:rsid w:val="00AC5537"/>
    <w:rsid w:val="00B53268"/>
    <w:rsid w:val="00B6776C"/>
    <w:rsid w:val="00B76E38"/>
    <w:rsid w:val="00B81A0F"/>
    <w:rsid w:val="00B82771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D0721B"/>
    <w:rsid w:val="00D25E45"/>
    <w:rsid w:val="00D32176"/>
    <w:rsid w:val="00D71956"/>
    <w:rsid w:val="00D75D33"/>
    <w:rsid w:val="00D7747E"/>
    <w:rsid w:val="00D926D1"/>
    <w:rsid w:val="00D9608D"/>
    <w:rsid w:val="00DB6C50"/>
    <w:rsid w:val="00DD6232"/>
    <w:rsid w:val="00DF74C7"/>
    <w:rsid w:val="00E10DF5"/>
    <w:rsid w:val="00E145D1"/>
    <w:rsid w:val="00E276E7"/>
    <w:rsid w:val="00E3797A"/>
    <w:rsid w:val="00E52F4E"/>
    <w:rsid w:val="00E6487D"/>
    <w:rsid w:val="00E655CD"/>
    <w:rsid w:val="00EA638E"/>
    <w:rsid w:val="00F61D4B"/>
    <w:rsid w:val="00F65FEA"/>
    <w:rsid w:val="00F70A58"/>
    <w:rsid w:val="00F95F31"/>
    <w:rsid w:val="00FA5371"/>
    <w:rsid w:val="00FB33D4"/>
    <w:rsid w:val="00FC5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</dc:creator>
  <cp:lastModifiedBy>Chris</cp:lastModifiedBy>
  <cp:revision>2</cp:revision>
  <cp:lastPrinted>2018-07-19T17:13:00Z</cp:lastPrinted>
  <dcterms:created xsi:type="dcterms:W3CDTF">2019-11-16T18:39:00Z</dcterms:created>
  <dcterms:modified xsi:type="dcterms:W3CDTF">2019-11-16T18:39:00Z</dcterms:modified>
</cp:coreProperties>
</file>