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5FAB8" w14:textId="5E168495" w:rsidR="00CC50EB" w:rsidRDefault="00783AA2">
      <w:r>
        <w:rPr>
          <w:rFonts w:eastAsia="Times New Roman"/>
          <w:noProof/>
        </w:rPr>
        <w:drawing>
          <wp:inline distT="0" distB="0" distL="0" distR="0" wp14:anchorId="7A01E6AE" wp14:editId="35502133">
            <wp:extent cx="4572000" cy="6096000"/>
            <wp:effectExtent l="0" t="0" r="0" b="0"/>
            <wp:docPr id="622740963" name="Picture 1" descr="IMG_9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B9F31BF-87E2-49D0-8979-03D36A7A1CAA" descr="IMG_9844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6B03B" w14:textId="2D88AE0C" w:rsidR="00783AA2" w:rsidRDefault="00783AA2">
      <w:r>
        <w:rPr>
          <w:rFonts w:eastAsia="Times New Roman"/>
          <w:noProof/>
        </w:rPr>
        <w:lastRenderedPageBreak/>
        <w:drawing>
          <wp:inline distT="0" distB="0" distL="0" distR="0" wp14:anchorId="462F6FF8" wp14:editId="020C50E9">
            <wp:extent cx="4572000" cy="6096000"/>
            <wp:effectExtent l="0" t="0" r="0" b="0"/>
            <wp:docPr id="1356268721" name="Picture 2" descr="IMG_9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6429D11-D5A6-4914-9BC0-D83D1BA598A1" descr="IMG_9845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CD354" w14:textId="060FE570" w:rsidR="00783AA2" w:rsidRDefault="00783AA2">
      <w:r>
        <w:rPr>
          <w:rFonts w:eastAsia="Times New Roman"/>
          <w:noProof/>
        </w:rPr>
        <w:lastRenderedPageBreak/>
        <w:drawing>
          <wp:inline distT="0" distB="0" distL="0" distR="0" wp14:anchorId="0CBC1432" wp14:editId="0D3003D6">
            <wp:extent cx="4572000" cy="6096000"/>
            <wp:effectExtent l="0" t="0" r="0" b="0"/>
            <wp:docPr id="1466595043" name="Picture 3" descr="IMG_98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84005CB-8367-4F69-A1D5-3E80364E9F4F" descr="IMG_9851.jp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AAD65" w14:textId="693AB6AD" w:rsidR="00783AA2" w:rsidRDefault="00783AA2">
      <w:r>
        <w:rPr>
          <w:rFonts w:eastAsia="Times New Roman"/>
          <w:noProof/>
        </w:rPr>
        <w:lastRenderedPageBreak/>
        <w:drawing>
          <wp:inline distT="0" distB="0" distL="0" distR="0" wp14:anchorId="38AAC396" wp14:editId="29C44292">
            <wp:extent cx="4572000" cy="6096000"/>
            <wp:effectExtent l="0" t="0" r="0" b="0"/>
            <wp:docPr id="744731510" name="Picture 4" descr="IMG_9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B0565BD-C9D4-420C-B344-6C51DE9EAEF8" descr="IMG_9852.jpg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F9BE8" w14:textId="24AEDBF5" w:rsidR="00783AA2" w:rsidRDefault="00783AA2">
      <w:r>
        <w:rPr>
          <w:rFonts w:eastAsia="Times New Roman"/>
          <w:noProof/>
        </w:rPr>
        <w:lastRenderedPageBreak/>
        <w:drawing>
          <wp:inline distT="0" distB="0" distL="0" distR="0" wp14:anchorId="6F9B34CF" wp14:editId="207ADE4C">
            <wp:extent cx="4572000" cy="6096000"/>
            <wp:effectExtent l="0" t="0" r="0" b="0"/>
            <wp:docPr id="691648973" name="Picture 5" descr="IMG_9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084333B-3543-4CA1-AE8B-B77E1709C954" descr="IMG_9847.jpg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3A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83AA2"/>
    <w:rsid w:val="00783AA2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ED6BC"/>
  <w15:chartTrackingRefBased/>
  <w15:docId w15:val="{8F5E2CCA-98D1-4C30-8874-8DBAEFCD2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9084333B-3543-4CA1-AE8B-B77E1709C954" TargetMode="External"/><Relationship Id="rId3" Type="http://schemas.openxmlformats.org/officeDocument/2006/relationships/webSettings" Target="webSettings.xml"/><Relationship Id="rId7" Type="http://schemas.openxmlformats.org/officeDocument/2006/relationships/image" Target="cid:D6429D11-D5A6-4914-9BC0-D83D1BA598A1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CB0565BD-C9D4-420C-B344-6C51DE9EAEF8" TargetMode="External"/><Relationship Id="rId5" Type="http://schemas.openxmlformats.org/officeDocument/2006/relationships/image" Target="cid:0B9F31BF-87E2-49D0-8979-03D36A7A1CAA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cid:A84005CB-8367-4F69-A1D5-3E80364E9F4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2023-04-11T14:02:00Z</dcterms:created>
  <dcterms:modified xsi:type="dcterms:W3CDTF">2023-04-11T14:05:00Z</dcterms:modified>
</cp:coreProperties>
</file>