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9D3E2" w14:textId="77777777" w:rsidR="00747B48" w:rsidRDefault="00747B48"/>
    <w:p w14:paraId="5D7231FB" w14:textId="77777777" w:rsidR="0044704D" w:rsidRPr="0044704D" w:rsidRDefault="0044704D" w:rsidP="007C20FB">
      <w:pPr>
        <w:spacing w:after="0" w:line="360" w:lineRule="auto"/>
        <w:jc w:val="center"/>
        <w:rPr>
          <w:b/>
        </w:rPr>
      </w:pPr>
      <w:r w:rsidRPr="0044704D">
        <w:rPr>
          <w:b/>
        </w:rPr>
        <w:t xml:space="preserve">Over and </w:t>
      </w:r>
      <w:r w:rsidR="0069430D">
        <w:rPr>
          <w:b/>
        </w:rPr>
        <w:t>Above</w:t>
      </w:r>
      <w:r w:rsidR="007C20FB">
        <w:rPr>
          <w:b/>
        </w:rPr>
        <w:t xml:space="preserve"> Estimate</w:t>
      </w:r>
    </w:p>
    <w:p w14:paraId="00F462D3" w14:textId="77777777" w:rsidR="007C20FB" w:rsidRDefault="007C20FB" w:rsidP="007C20FB">
      <w:pPr>
        <w:spacing w:after="0" w:line="360" w:lineRule="auto"/>
        <w:rPr>
          <w:b/>
        </w:rPr>
      </w:pPr>
      <w:r>
        <w:rPr>
          <w:b/>
        </w:rPr>
        <w:t xml:space="preserve">Region: </w:t>
      </w:r>
      <w:r w:rsidR="00EC75D6">
        <w:t>2</w:t>
      </w:r>
    </w:p>
    <w:p w14:paraId="3A7FD6B3" w14:textId="15598EAE" w:rsidR="0044704D" w:rsidRDefault="0044704D" w:rsidP="007C20FB">
      <w:pPr>
        <w:spacing w:after="0" w:line="360" w:lineRule="auto"/>
      </w:pPr>
      <w:r w:rsidRPr="007C20FB">
        <w:rPr>
          <w:b/>
        </w:rPr>
        <w:t>Location:</w:t>
      </w:r>
      <w:r>
        <w:t xml:space="preserve"> </w:t>
      </w:r>
      <w:r w:rsidR="008600D2">
        <w:t xml:space="preserve"> </w:t>
      </w:r>
      <w:r w:rsidR="00EC75D6">
        <w:t>NY</w:t>
      </w:r>
      <w:r w:rsidR="000B0948">
        <w:t>116</w:t>
      </w:r>
    </w:p>
    <w:p w14:paraId="555C64A6" w14:textId="15AF4D3F" w:rsidR="0044704D" w:rsidRDefault="0044704D" w:rsidP="007C20FB">
      <w:pPr>
        <w:spacing w:after="0" w:line="360" w:lineRule="auto"/>
      </w:pPr>
      <w:r w:rsidRPr="007C20FB">
        <w:rPr>
          <w:b/>
        </w:rPr>
        <w:t>CSS #:</w:t>
      </w:r>
      <w:r w:rsidR="000B0948">
        <w:rPr>
          <w:b/>
        </w:rPr>
        <w:t>18746</w:t>
      </w:r>
      <w:r>
        <w:t xml:space="preserve"> </w:t>
      </w:r>
      <w:r w:rsidR="006640A6">
        <w:t xml:space="preserve"> </w:t>
      </w:r>
    </w:p>
    <w:p w14:paraId="5D7BF32E" w14:textId="500A109D" w:rsidR="006640A6" w:rsidRDefault="0069430D" w:rsidP="007C20FB">
      <w:pPr>
        <w:spacing w:after="0" w:line="360" w:lineRule="auto"/>
      </w:pPr>
      <w:r w:rsidRPr="007C20FB">
        <w:rPr>
          <w:b/>
        </w:rPr>
        <w:t>Maximo Work Order No.:</w:t>
      </w:r>
      <w:r>
        <w:t xml:space="preserve"> </w:t>
      </w:r>
      <w:r w:rsidR="00044A46">
        <w:t>5467</w:t>
      </w:r>
    </w:p>
    <w:p w14:paraId="7CACE1F2" w14:textId="38A2E921" w:rsidR="00044A46" w:rsidRDefault="006640A6" w:rsidP="00044A46">
      <w:pPr>
        <w:spacing w:after="0" w:line="360" w:lineRule="auto"/>
        <w:rPr>
          <w:b/>
        </w:rPr>
      </w:pPr>
      <w:r>
        <w:t>Da</w:t>
      </w:r>
      <w:r w:rsidR="0044704D" w:rsidRPr="007C20FB">
        <w:rPr>
          <w:b/>
        </w:rPr>
        <w:t>te Issued:</w:t>
      </w:r>
      <w:r w:rsidR="001D7865">
        <w:rPr>
          <w:b/>
        </w:rPr>
        <w:t xml:space="preserve"> </w:t>
      </w:r>
      <w:r w:rsidR="00044A46">
        <w:rPr>
          <w:b/>
        </w:rPr>
        <w:t>8/20</w:t>
      </w:r>
      <w:r w:rsidR="000B0948">
        <w:rPr>
          <w:b/>
        </w:rPr>
        <w:t>/201</w:t>
      </w:r>
    </w:p>
    <w:p w14:paraId="22B238F0" w14:textId="38F3D130" w:rsidR="009C45F2" w:rsidRDefault="0044704D" w:rsidP="00044A46">
      <w:pPr>
        <w:spacing w:after="0" w:line="360" w:lineRule="auto"/>
      </w:pPr>
      <w:r w:rsidRPr="007C20FB">
        <w:rPr>
          <w:b/>
        </w:rPr>
        <w:t xml:space="preserve">Original </w:t>
      </w:r>
      <w:r w:rsidR="001D7865" w:rsidRPr="007C20FB">
        <w:rPr>
          <w:b/>
        </w:rPr>
        <w:t>Description</w:t>
      </w:r>
      <w:r w:rsidR="001D7865">
        <w:rPr>
          <w:b/>
        </w:rPr>
        <w:t xml:space="preserve">: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9C45F2" w:rsidRPr="009C45F2" w14:paraId="503BCF93" w14:textId="77777777" w:rsidTr="009C45F2">
        <w:tc>
          <w:tcPr>
            <w:tcW w:w="0" w:type="auto"/>
            <w:shd w:val="clear" w:color="auto" w:fill="auto"/>
            <w:noWrap/>
            <w:hideMark/>
          </w:tcPr>
          <w:p w14:paraId="2A3F0F54" w14:textId="7ED005DA" w:rsidR="009C45F2" w:rsidRPr="009C45F2" w:rsidRDefault="00044A46" w:rsidP="009C45F2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</w:rPr>
              <w:t>Emergency lights in both AMSA shop and training building are not working.</w:t>
            </w:r>
          </w:p>
        </w:tc>
      </w:tr>
      <w:tr w:rsidR="001D7865" w:rsidRPr="001D7865" w14:paraId="2DF21391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7E877720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D7865"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 wp14:anchorId="00ECAA1B" wp14:editId="124682B6">
                  <wp:extent cx="9525" cy="9525"/>
                  <wp:effectExtent l="0" t="0" r="0" b="0"/>
                  <wp:docPr id="2" name="mx3656" descr="requir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x3656" descr="requir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865" w:rsidRPr="001D7865" w14:paraId="0ED79E9D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3AE56EC7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</w:tr>
    </w:tbl>
    <w:p w14:paraId="6CFCFB56" w14:textId="7748C720" w:rsidR="0096426B" w:rsidRPr="0096426B" w:rsidRDefault="0096426B" w:rsidP="00044A46">
      <w:pPr>
        <w:pStyle w:val="Default"/>
        <w:jc w:val="center"/>
        <w:rPr>
          <w:rFonts w:ascii="Californian FB" w:hAnsi="Californian FB" w:cs="Californian FB"/>
        </w:rPr>
      </w:pPr>
    </w:p>
    <w:p w14:paraId="298A500D" w14:textId="77777777" w:rsidR="00044A46" w:rsidRPr="006640A6" w:rsidRDefault="00392A9B" w:rsidP="007C20FB">
      <w:pPr>
        <w:spacing w:after="0" w:line="360" w:lineRule="auto"/>
        <w:rPr>
          <w:b/>
          <w:i/>
        </w:rPr>
      </w:pPr>
      <w:r>
        <w:rPr>
          <w:b/>
        </w:rPr>
        <w:t xml:space="preserve">Repairs </w:t>
      </w:r>
      <w:r w:rsidRPr="006640A6">
        <w:rPr>
          <w:b/>
          <w:i/>
        </w:rPr>
        <w:t>Needed:</w:t>
      </w:r>
      <w:r w:rsidR="00044A46">
        <w:rPr>
          <w:b/>
          <w:i/>
        </w:rPr>
        <w:t xml:space="preserve"> </w:t>
      </w:r>
    </w:p>
    <w:tbl>
      <w:tblPr>
        <w:tblW w:w="10564" w:type="dxa"/>
        <w:tblInd w:w="108" w:type="dxa"/>
        <w:tblLook w:val="04A0" w:firstRow="1" w:lastRow="0" w:firstColumn="1" w:lastColumn="0" w:noHBand="0" w:noVBand="1"/>
      </w:tblPr>
      <w:tblGrid>
        <w:gridCol w:w="1173"/>
        <w:gridCol w:w="1173"/>
        <w:gridCol w:w="1173"/>
        <w:gridCol w:w="1173"/>
        <w:gridCol w:w="1173"/>
        <w:gridCol w:w="1173"/>
        <w:gridCol w:w="1173"/>
        <w:gridCol w:w="1173"/>
        <w:gridCol w:w="1180"/>
      </w:tblGrid>
      <w:tr w:rsidR="00044A46" w:rsidRPr="00044A46" w14:paraId="57843517" w14:textId="77777777" w:rsidTr="00044A46">
        <w:trPr>
          <w:trHeight w:val="300"/>
        </w:trPr>
        <w:tc>
          <w:tcPr>
            <w:tcW w:w="93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BD9E" w14:textId="77777777" w:rsidR="00044A46" w:rsidRPr="00044A46" w:rsidRDefault="00044A46" w:rsidP="00044A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A46">
              <w:rPr>
                <w:rFonts w:ascii="Arial" w:eastAsia="Times New Roman" w:hAnsi="Arial" w:cs="Arial"/>
                <w:sz w:val="24"/>
                <w:szCs w:val="24"/>
              </w:rPr>
              <w:t>1. Replace Batteries in Stand Alone Emergency Lighting Wall Packs for egress lighting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02766" w14:textId="77777777" w:rsidR="00044A46" w:rsidRPr="00044A46" w:rsidRDefault="00044A46" w:rsidP="00044A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44A46" w:rsidRPr="00044A46" w14:paraId="072D407D" w14:textId="77777777" w:rsidTr="00044A46">
        <w:trPr>
          <w:trHeight w:val="300"/>
        </w:trPr>
        <w:tc>
          <w:tcPr>
            <w:tcW w:w="58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5A6AD" w14:textId="77777777" w:rsidR="00044A46" w:rsidRPr="00044A46" w:rsidRDefault="00044A46" w:rsidP="00044A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A46">
              <w:rPr>
                <w:rFonts w:ascii="Arial" w:eastAsia="Times New Roman" w:hAnsi="Arial" w:cs="Arial"/>
                <w:sz w:val="24"/>
                <w:szCs w:val="24"/>
              </w:rPr>
              <w:t xml:space="preserve">in AMSA Building &amp; Administration Building.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DCDE" w14:textId="77777777" w:rsidR="00044A46" w:rsidRPr="00044A46" w:rsidRDefault="00044A46" w:rsidP="00044A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F5F6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9284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BBFB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46" w:rsidRPr="00044A46" w14:paraId="0C2CA539" w14:textId="77777777" w:rsidTr="00044A46">
        <w:trPr>
          <w:trHeight w:val="300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A6A4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DA5C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F421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87BB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E070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D173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FB6D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457C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8B6D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46" w:rsidRPr="00044A46" w14:paraId="3B6D5243" w14:textId="77777777" w:rsidTr="00044A46">
        <w:trPr>
          <w:trHeight w:val="300"/>
        </w:trPr>
        <w:tc>
          <w:tcPr>
            <w:tcW w:w="1056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B4045" w14:textId="77777777" w:rsidR="00044A46" w:rsidRPr="00044A46" w:rsidRDefault="00044A46" w:rsidP="00044A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A46">
              <w:rPr>
                <w:rFonts w:ascii="Arial" w:eastAsia="Times New Roman" w:hAnsi="Arial" w:cs="Arial"/>
                <w:sz w:val="24"/>
                <w:szCs w:val="24"/>
              </w:rPr>
              <w:t>2. Replace Faulty Emergency Lighting for egress lighting in AMSA building &amp; Administration</w:t>
            </w:r>
          </w:p>
        </w:tc>
      </w:tr>
      <w:tr w:rsidR="00044A46" w:rsidRPr="00044A46" w14:paraId="13668784" w14:textId="77777777" w:rsidTr="00044A46">
        <w:trPr>
          <w:trHeight w:val="300"/>
        </w:trPr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9AD8" w14:textId="77777777" w:rsidR="00044A46" w:rsidRPr="00044A46" w:rsidRDefault="00044A46" w:rsidP="00044A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A46">
              <w:rPr>
                <w:rFonts w:ascii="Arial" w:eastAsia="Times New Roman" w:hAnsi="Arial" w:cs="Arial"/>
                <w:sz w:val="24"/>
                <w:szCs w:val="24"/>
              </w:rPr>
              <w:t>Building.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4DBF" w14:textId="77777777" w:rsidR="00044A46" w:rsidRPr="00044A46" w:rsidRDefault="00044A46" w:rsidP="00044A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8D34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BE2F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F70D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8FBB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C2E4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6306" w14:textId="77777777" w:rsidR="00044A46" w:rsidRPr="00044A46" w:rsidRDefault="00044A46" w:rsidP="0004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4DA14FE" w14:textId="52C6A3E4" w:rsidR="000B0948" w:rsidRPr="006640A6" w:rsidRDefault="000B0948" w:rsidP="007C20FB">
      <w:pPr>
        <w:spacing w:after="0" w:line="360" w:lineRule="auto"/>
        <w:rPr>
          <w:b/>
          <w:i/>
        </w:rPr>
      </w:pPr>
    </w:p>
    <w:p w14:paraId="15D13AA2" w14:textId="7B18AA1D" w:rsidR="0044704D" w:rsidRDefault="007E28DC" w:rsidP="007C20FB">
      <w:pPr>
        <w:spacing w:after="0" w:line="360" w:lineRule="auto"/>
        <w:rPr>
          <w:b/>
        </w:rPr>
      </w:pPr>
      <w:r>
        <w:rPr>
          <w:b/>
        </w:rPr>
        <w:t xml:space="preserve">Asset Number: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0"/>
        <w:gridCol w:w="901"/>
        <w:gridCol w:w="2189"/>
        <w:gridCol w:w="708"/>
        <w:gridCol w:w="933"/>
        <w:gridCol w:w="816"/>
        <w:gridCol w:w="1008"/>
        <w:gridCol w:w="1055"/>
        <w:gridCol w:w="1016"/>
      </w:tblGrid>
      <w:tr w:rsidR="0000723C" w:rsidRPr="0000723C" w14:paraId="4BB4443D" w14:textId="77777777" w:rsidTr="00392A9B">
        <w:tc>
          <w:tcPr>
            <w:tcW w:w="496" w:type="pct"/>
            <w:vAlign w:val="center"/>
          </w:tcPr>
          <w:p w14:paraId="16C3220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Quantity</w:t>
            </w:r>
          </w:p>
        </w:tc>
        <w:tc>
          <w:tcPr>
            <w:tcW w:w="476" w:type="pct"/>
            <w:vAlign w:val="center"/>
          </w:tcPr>
          <w:p w14:paraId="56FE5EA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Line Item Number</w:t>
            </w:r>
          </w:p>
        </w:tc>
        <w:tc>
          <w:tcPr>
            <w:tcW w:w="1148" w:type="pct"/>
            <w:vAlign w:val="center"/>
          </w:tcPr>
          <w:p w14:paraId="7783331E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370" w:type="pct"/>
            <w:vAlign w:val="center"/>
          </w:tcPr>
          <w:p w14:paraId="7F4CF40A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Labor Hours</w:t>
            </w:r>
          </w:p>
        </w:tc>
        <w:tc>
          <w:tcPr>
            <w:tcW w:w="487" w:type="pct"/>
            <w:vAlign w:val="center"/>
          </w:tcPr>
          <w:p w14:paraId="463B246F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Shipping </w:t>
            </w:r>
          </w:p>
        </w:tc>
        <w:tc>
          <w:tcPr>
            <w:tcW w:w="436" w:type="pct"/>
            <w:vAlign w:val="center"/>
          </w:tcPr>
          <w:p w14:paraId="65F19974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</w:t>
            </w:r>
          </w:p>
        </w:tc>
        <w:tc>
          <w:tcPr>
            <w:tcW w:w="526" w:type="pct"/>
            <w:vAlign w:val="center"/>
          </w:tcPr>
          <w:p w14:paraId="0098DCE6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556" w:type="pct"/>
            <w:vAlign w:val="center"/>
          </w:tcPr>
          <w:p w14:paraId="035F0A4C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Tax </w:t>
            </w:r>
          </w:p>
        </w:tc>
        <w:tc>
          <w:tcPr>
            <w:tcW w:w="505" w:type="pct"/>
            <w:vAlign w:val="center"/>
          </w:tcPr>
          <w:p w14:paraId="701AB590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Total</w:t>
            </w:r>
          </w:p>
        </w:tc>
      </w:tr>
      <w:tr w:rsidR="0000723C" w:rsidRPr="0000723C" w14:paraId="60695D3A" w14:textId="77777777" w:rsidTr="00392A9B">
        <w:tc>
          <w:tcPr>
            <w:tcW w:w="496" w:type="pct"/>
            <w:vAlign w:val="center"/>
          </w:tcPr>
          <w:p w14:paraId="5DAABA8A" w14:textId="1F051DB2" w:rsidR="0000723C" w:rsidRPr="0000723C" w:rsidRDefault="00044A46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476" w:type="pct"/>
            <w:vAlign w:val="center"/>
          </w:tcPr>
          <w:p w14:paraId="79C32CED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4F9F7669" w14:textId="3ECD0221" w:rsidR="0005123F" w:rsidRPr="007F105D" w:rsidRDefault="000B0948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Batteries</w:t>
            </w:r>
          </w:p>
        </w:tc>
        <w:tc>
          <w:tcPr>
            <w:tcW w:w="370" w:type="pct"/>
            <w:vAlign w:val="center"/>
          </w:tcPr>
          <w:p w14:paraId="338E6CC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9F068A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16EAF43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4EA84C21" w14:textId="2A872C22" w:rsidR="0000723C" w:rsidRPr="00D34BF9" w:rsidRDefault="008600D2" w:rsidP="00392A9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B0948">
              <w:rPr>
                <w:sz w:val="20"/>
                <w:szCs w:val="20"/>
              </w:rPr>
              <w:t>$39.00</w:t>
            </w:r>
          </w:p>
        </w:tc>
        <w:tc>
          <w:tcPr>
            <w:tcW w:w="556" w:type="pct"/>
            <w:vAlign w:val="center"/>
          </w:tcPr>
          <w:p w14:paraId="297D7FE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4E9FB82C" w14:textId="43552700" w:rsidR="0000723C" w:rsidRPr="00D34BF9" w:rsidRDefault="00392A9B" w:rsidP="00F1546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B0948">
              <w:rPr>
                <w:sz w:val="20"/>
                <w:szCs w:val="20"/>
              </w:rPr>
              <w:t>$</w:t>
            </w:r>
            <w:r w:rsidR="00044A46">
              <w:rPr>
                <w:sz w:val="20"/>
                <w:szCs w:val="20"/>
              </w:rPr>
              <w:t>1,716.00</w:t>
            </w:r>
          </w:p>
        </w:tc>
      </w:tr>
      <w:tr w:rsidR="0000723C" w:rsidRPr="0000723C" w14:paraId="2C20E7F9" w14:textId="77777777" w:rsidTr="00392A9B">
        <w:tc>
          <w:tcPr>
            <w:tcW w:w="496" w:type="pct"/>
            <w:vAlign w:val="center"/>
          </w:tcPr>
          <w:p w14:paraId="452A73D4" w14:textId="2E41006C" w:rsidR="0000723C" w:rsidRPr="0000723C" w:rsidRDefault="00044A46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76" w:type="pct"/>
            <w:vAlign w:val="center"/>
          </w:tcPr>
          <w:p w14:paraId="08AA6C3A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D06A93E" w14:textId="3EE98A2F" w:rsidR="0000723C" w:rsidRPr="0005123F" w:rsidRDefault="008600D2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r w:rsidR="00392A9B"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r w:rsidR="000B0948">
              <w:rPr>
                <w:rFonts w:ascii="Californian FB" w:hAnsi="Californian FB" w:cs="Californian FB"/>
                <w:sz w:val="22"/>
                <w:szCs w:val="22"/>
              </w:rPr>
              <w:t>Emergency Light</w:t>
            </w:r>
          </w:p>
        </w:tc>
        <w:tc>
          <w:tcPr>
            <w:tcW w:w="370" w:type="pct"/>
            <w:vAlign w:val="center"/>
          </w:tcPr>
          <w:p w14:paraId="53975D87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0EBF21C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6B415D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65B74BCC" w14:textId="730E65A2" w:rsidR="00F15466" w:rsidRPr="0000723C" w:rsidRDefault="00392A9B" w:rsidP="008600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B0948">
              <w:rPr>
                <w:sz w:val="20"/>
                <w:szCs w:val="20"/>
              </w:rPr>
              <w:t>$</w:t>
            </w:r>
            <w:r w:rsidR="00044A46">
              <w:rPr>
                <w:sz w:val="20"/>
                <w:szCs w:val="20"/>
              </w:rPr>
              <w:t>107.00</w:t>
            </w:r>
          </w:p>
        </w:tc>
        <w:tc>
          <w:tcPr>
            <w:tcW w:w="556" w:type="pct"/>
            <w:vAlign w:val="center"/>
          </w:tcPr>
          <w:p w14:paraId="43E3B7C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20D87D6" w14:textId="2F7B6AFB" w:rsidR="0000723C" w:rsidRPr="0000723C" w:rsidRDefault="00392A9B" w:rsidP="00F154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B0948">
              <w:rPr>
                <w:sz w:val="20"/>
                <w:szCs w:val="20"/>
              </w:rPr>
              <w:t>$</w:t>
            </w:r>
            <w:r w:rsidR="00044A46">
              <w:rPr>
                <w:sz w:val="20"/>
                <w:szCs w:val="20"/>
              </w:rPr>
              <w:t>749.00</w:t>
            </w:r>
          </w:p>
        </w:tc>
      </w:tr>
      <w:tr w:rsidR="0000723C" w:rsidRPr="0000723C" w14:paraId="5633E81F" w14:textId="77777777" w:rsidTr="00392A9B">
        <w:trPr>
          <w:trHeight w:val="908"/>
        </w:trPr>
        <w:tc>
          <w:tcPr>
            <w:tcW w:w="496" w:type="pct"/>
            <w:vAlign w:val="center"/>
          </w:tcPr>
          <w:p w14:paraId="056FFD06" w14:textId="46C099CC" w:rsidR="0000723C" w:rsidRPr="0000723C" w:rsidRDefault="00044A46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76" w:type="pct"/>
            <w:vAlign w:val="center"/>
          </w:tcPr>
          <w:p w14:paraId="344A802F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29245CF9" w14:textId="65C85814" w:rsidR="0000723C" w:rsidRPr="0005123F" w:rsidRDefault="008600D2" w:rsidP="0005123F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r w:rsidR="00044A46"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730F846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3556B23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59FECEC0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F4E8A7F" w14:textId="6747EABE"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44A46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2323EF7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34A5C2EE" w14:textId="71C5946C" w:rsidR="0000723C" w:rsidRPr="0000723C" w:rsidRDefault="00044A46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47B2C59A" w14:textId="77777777" w:rsidTr="00392A9B">
        <w:tc>
          <w:tcPr>
            <w:tcW w:w="496" w:type="pct"/>
            <w:vAlign w:val="center"/>
          </w:tcPr>
          <w:p w14:paraId="205CC7E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226EA0B2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9179F17" w14:textId="77777777" w:rsidR="0000723C" w:rsidRPr="007820A3" w:rsidRDefault="008600D2" w:rsidP="009F722C">
            <w:pPr>
              <w:rPr>
                <w:sz w:val="20"/>
                <w:szCs w:val="20"/>
              </w:rPr>
            </w:pP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70" w:type="pct"/>
            <w:vAlign w:val="center"/>
          </w:tcPr>
          <w:p w14:paraId="6A3EE156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095791F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7F88400B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290DDB7C" w14:textId="77777777"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13A9F6B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7A69CB8C" w14:textId="77777777" w:rsidR="0000723C" w:rsidRPr="0000723C" w:rsidRDefault="008600D2" w:rsidP="009F72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0DCE22D3" w14:textId="77777777" w:rsidTr="00392A9B">
        <w:tc>
          <w:tcPr>
            <w:tcW w:w="496" w:type="pct"/>
            <w:vAlign w:val="center"/>
          </w:tcPr>
          <w:p w14:paraId="305375A5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CD50679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63660707" w14:textId="77777777" w:rsidR="0000723C" w:rsidRPr="0005123F" w:rsidRDefault="008600D2" w:rsidP="0005123F">
            <w:pPr>
              <w:autoSpaceDE w:val="0"/>
              <w:autoSpaceDN w:val="0"/>
              <w:adjustRightInd w:val="0"/>
              <w:rPr>
                <w:rFonts w:ascii="Californian FB" w:hAnsi="Californian FB" w:cs="Californian FB"/>
                <w:color w:val="000000"/>
              </w:rPr>
            </w:pPr>
            <w:r>
              <w:rPr>
                <w:rFonts w:ascii="Californian FB" w:hAnsi="Californian FB" w:cs="Californian FB"/>
                <w:color w:val="000000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C2884C9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197B0CC8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0A60E8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D872708" w14:textId="77777777" w:rsidR="0000723C" w:rsidRPr="0000723C" w:rsidRDefault="008600D2" w:rsidP="002D7E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64F13246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229581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D7E49" w:rsidRPr="0000723C" w14:paraId="794628EB" w14:textId="77777777" w:rsidTr="00392A9B">
        <w:tc>
          <w:tcPr>
            <w:tcW w:w="496" w:type="pct"/>
            <w:vAlign w:val="center"/>
          </w:tcPr>
          <w:p w14:paraId="381AAB88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723340B1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1148" w:type="pct"/>
            <w:vAlign w:val="center"/>
          </w:tcPr>
          <w:p w14:paraId="3345C0A9" w14:textId="77777777" w:rsidR="002D7E49" w:rsidRPr="009B22CD" w:rsidRDefault="002D7E49" w:rsidP="009B22C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0" w:type="pct"/>
            <w:vAlign w:val="center"/>
          </w:tcPr>
          <w:p w14:paraId="15FCDEB3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20F8418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6EF7DE31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3613F670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36E1EB3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0AB172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</w:tr>
    </w:tbl>
    <w:p w14:paraId="139CBCA7" w14:textId="77777777" w:rsidR="00F32B2E" w:rsidRDefault="00F32B2E" w:rsidP="00F32B2E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>Note: RS Means (Pre-Priced) not used in compiling this estimate.</w:t>
      </w:r>
    </w:p>
    <w:p w14:paraId="7EFE211D" w14:textId="77777777" w:rsidR="005D552B" w:rsidRDefault="00F32B2E" w:rsidP="00F32B2E">
      <w:pPr>
        <w:spacing w:after="0" w:line="240" w:lineRule="auto"/>
        <w:rPr>
          <w:i/>
          <w:sz w:val="20"/>
          <w:szCs w:val="20"/>
        </w:rPr>
      </w:pPr>
      <w:r w:rsidRPr="00F32B2E">
        <w:rPr>
          <w:i/>
          <w:sz w:val="20"/>
          <w:szCs w:val="20"/>
        </w:rPr>
        <w:t>Note: Subcontractor quote attached.</w:t>
      </w:r>
    </w:p>
    <w:p w14:paraId="777099B6" w14:textId="77777777" w:rsidR="002A13B0" w:rsidRPr="007C20FB" w:rsidRDefault="0069430D" w:rsidP="007C20FB">
      <w:pPr>
        <w:spacing w:after="0" w:line="360" w:lineRule="auto"/>
        <w:rPr>
          <w:b/>
        </w:rPr>
      </w:pPr>
      <w:bookmarkStart w:id="0" w:name="_GoBack"/>
      <w:bookmarkEnd w:id="0"/>
      <w:r w:rsidRPr="007C20FB">
        <w:rPr>
          <w:b/>
        </w:rPr>
        <w:t>Estimate Summary: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48"/>
        <w:gridCol w:w="1288"/>
        <w:gridCol w:w="1289"/>
        <w:gridCol w:w="1289"/>
        <w:gridCol w:w="1289"/>
        <w:gridCol w:w="1289"/>
        <w:gridCol w:w="1584"/>
      </w:tblGrid>
      <w:tr w:rsidR="0033316F" w:rsidRPr="0069430D" w14:paraId="1AF556CD" w14:textId="77777777" w:rsidTr="0000723C">
        <w:tc>
          <w:tcPr>
            <w:tcW w:w="692" w:type="pct"/>
          </w:tcPr>
          <w:p w14:paraId="35C5CB23" w14:textId="77777777" w:rsidR="0033316F" w:rsidRPr="0069430D" w:rsidRDefault="0033316F" w:rsidP="007C20FB">
            <w:pPr>
              <w:jc w:val="center"/>
              <w:rPr>
                <w:b/>
              </w:rPr>
            </w:pPr>
            <w:r w:rsidRPr="0069430D">
              <w:rPr>
                <w:b/>
              </w:rPr>
              <w:t>Labor Hours</w:t>
            </w:r>
          </w:p>
        </w:tc>
        <w:tc>
          <w:tcPr>
            <w:tcW w:w="692" w:type="pct"/>
          </w:tcPr>
          <w:p w14:paraId="000EC679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Labor Cost</w:t>
            </w:r>
          </w:p>
        </w:tc>
        <w:tc>
          <w:tcPr>
            <w:tcW w:w="692" w:type="pct"/>
          </w:tcPr>
          <w:p w14:paraId="51E0D1BE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Material Cost</w:t>
            </w:r>
          </w:p>
        </w:tc>
        <w:tc>
          <w:tcPr>
            <w:tcW w:w="692" w:type="pct"/>
          </w:tcPr>
          <w:p w14:paraId="38DB524C" w14:textId="4AC57009" w:rsidR="0033316F" w:rsidRPr="0069430D" w:rsidRDefault="000B0948" w:rsidP="007C20FB">
            <w:pPr>
              <w:jc w:val="center"/>
              <w:rPr>
                <w:b/>
              </w:rPr>
            </w:pPr>
            <w:r>
              <w:rPr>
                <w:b/>
              </w:rPr>
              <w:t>Lift</w:t>
            </w:r>
            <w:r w:rsidR="00312C46">
              <w:rPr>
                <w:b/>
              </w:rPr>
              <w:t xml:space="preserve"> </w:t>
            </w:r>
          </w:p>
        </w:tc>
        <w:tc>
          <w:tcPr>
            <w:tcW w:w="692" w:type="pct"/>
          </w:tcPr>
          <w:p w14:paraId="50F100C7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Total Cost</w:t>
            </w:r>
          </w:p>
        </w:tc>
        <w:tc>
          <w:tcPr>
            <w:tcW w:w="692" w:type="pct"/>
          </w:tcPr>
          <w:p w14:paraId="48B7C3F5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CE Factor </w:t>
            </w:r>
          </w:p>
        </w:tc>
        <w:tc>
          <w:tcPr>
            <w:tcW w:w="846" w:type="pct"/>
          </w:tcPr>
          <w:p w14:paraId="4CE57CE6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Total Estimate</w:t>
            </w:r>
          </w:p>
        </w:tc>
      </w:tr>
      <w:tr w:rsidR="0033316F" w:rsidRPr="0069430D" w14:paraId="18E28E85" w14:textId="77777777" w:rsidTr="0000723C">
        <w:tc>
          <w:tcPr>
            <w:tcW w:w="692" w:type="pct"/>
          </w:tcPr>
          <w:p w14:paraId="510FC8BE" w14:textId="0251DB38" w:rsidR="0033316F" w:rsidRPr="0069430D" w:rsidRDefault="00392A9B">
            <w:r>
              <w:t xml:space="preserve"> </w:t>
            </w:r>
            <w:r w:rsidR="000B0948">
              <w:t>28MH @$100.00/MH</w:t>
            </w:r>
          </w:p>
        </w:tc>
        <w:tc>
          <w:tcPr>
            <w:tcW w:w="692" w:type="pct"/>
          </w:tcPr>
          <w:p w14:paraId="65950BCB" w14:textId="576F9BC1" w:rsidR="0033316F" w:rsidRPr="0069430D" w:rsidRDefault="000B0948" w:rsidP="00311D34">
            <w:r>
              <w:t>$2,800.00</w:t>
            </w:r>
          </w:p>
        </w:tc>
        <w:tc>
          <w:tcPr>
            <w:tcW w:w="692" w:type="pct"/>
          </w:tcPr>
          <w:p w14:paraId="21F264BB" w14:textId="4EE1CCB3" w:rsidR="0033316F" w:rsidRPr="0069430D" w:rsidRDefault="008600D2" w:rsidP="00392A9B">
            <w:r>
              <w:t xml:space="preserve"> </w:t>
            </w:r>
            <w:r w:rsidR="00392A9B">
              <w:t xml:space="preserve">  </w:t>
            </w:r>
            <w:r w:rsidR="000B0948">
              <w:t>$</w:t>
            </w:r>
            <w:r w:rsidR="00044A46">
              <w:t>2,958</w:t>
            </w:r>
            <w:r w:rsidR="000B0948">
              <w:t>.00</w:t>
            </w:r>
          </w:p>
        </w:tc>
        <w:tc>
          <w:tcPr>
            <w:tcW w:w="692" w:type="pct"/>
          </w:tcPr>
          <w:p w14:paraId="6B0F28AE" w14:textId="35A28030" w:rsidR="0033316F" w:rsidRPr="0069430D" w:rsidRDefault="00392A9B">
            <w:r>
              <w:t xml:space="preserve"> </w:t>
            </w:r>
            <w:r w:rsidR="00044A46">
              <w:t xml:space="preserve"> </w:t>
            </w:r>
          </w:p>
        </w:tc>
        <w:tc>
          <w:tcPr>
            <w:tcW w:w="692" w:type="pct"/>
          </w:tcPr>
          <w:p w14:paraId="3F9897BE" w14:textId="7ED8D436" w:rsidR="0033316F" w:rsidRPr="0069430D" w:rsidRDefault="00392A9B" w:rsidP="00B52AF8">
            <w:r>
              <w:t xml:space="preserve"> </w:t>
            </w:r>
            <w:r w:rsidR="000B0948">
              <w:t>$</w:t>
            </w:r>
            <w:r w:rsidR="00044A46">
              <w:t>5,758.00</w:t>
            </w:r>
          </w:p>
        </w:tc>
        <w:tc>
          <w:tcPr>
            <w:tcW w:w="692" w:type="pct"/>
          </w:tcPr>
          <w:p w14:paraId="5C0229AA" w14:textId="3E1AB736" w:rsidR="0033316F" w:rsidRPr="0069430D" w:rsidRDefault="001D7865">
            <w:r>
              <w:t>90</w:t>
            </w:r>
            <w:r w:rsidR="009A1226">
              <w:t>%</w:t>
            </w:r>
          </w:p>
        </w:tc>
        <w:tc>
          <w:tcPr>
            <w:tcW w:w="846" w:type="pct"/>
          </w:tcPr>
          <w:p w14:paraId="5A055033" w14:textId="1E99BE11" w:rsidR="0033316F" w:rsidRPr="00725FEA" w:rsidRDefault="00392A9B" w:rsidP="00311D34">
            <w:r>
              <w:t xml:space="preserve"> </w:t>
            </w:r>
            <w:r w:rsidR="000B0948">
              <w:t>$</w:t>
            </w:r>
            <w:r w:rsidR="00044A46">
              <w:t>5,182.20</w:t>
            </w:r>
          </w:p>
        </w:tc>
      </w:tr>
    </w:tbl>
    <w:p w14:paraId="46823D90" w14:textId="77777777" w:rsidR="00747B48" w:rsidRDefault="00747B48" w:rsidP="009A1226">
      <w:pPr>
        <w:rPr>
          <w:sz w:val="28"/>
          <w:szCs w:val="28"/>
        </w:rPr>
      </w:pPr>
    </w:p>
    <w:p w14:paraId="0D808E77" w14:textId="77777777" w:rsidR="00B76A80" w:rsidRPr="00992993" w:rsidRDefault="009B22CD" w:rsidP="009A1226">
      <w:pPr>
        <w:rPr>
          <w:sz w:val="28"/>
          <w:szCs w:val="28"/>
        </w:rPr>
      </w:pPr>
      <w:r>
        <w:rPr>
          <w:sz w:val="28"/>
          <w:szCs w:val="28"/>
        </w:rPr>
        <w:t>Note:</w:t>
      </w:r>
      <w:r w:rsidR="00B76A80">
        <w:rPr>
          <w:sz w:val="28"/>
          <w:szCs w:val="28"/>
        </w:rPr>
        <w:t xml:space="preserve"> Tax and shipping are included in the materials cost </w:t>
      </w:r>
    </w:p>
    <w:sectPr w:rsidR="00B76A80" w:rsidRPr="00992993" w:rsidSect="00D57B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50B89" w14:textId="77777777" w:rsidR="00A13DAB" w:rsidRDefault="00A13DAB" w:rsidP="006A7FB1">
      <w:pPr>
        <w:spacing w:after="0" w:line="240" w:lineRule="auto"/>
      </w:pPr>
      <w:r>
        <w:separator/>
      </w:r>
    </w:p>
  </w:endnote>
  <w:endnote w:type="continuationSeparator" w:id="0">
    <w:p w14:paraId="49B27F26" w14:textId="77777777" w:rsidR="00A13DAB" w:rsidRDefault="00A13DAB" w:rsidP="006A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C8898" w14:textId="77777777" w:rsidR="00D57BA4" w:rsidRDefault="00D57B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334D9" w14:textId="77777777" w:rsidR="00D57BA4" w:rsidRDefault="00D57B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9D9A6B" w14:textId="77777777" w:rsidR="00D57BA4" w:rsidRDefault="00D57B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A778A9" w14:textId="77777777" w:rsidR="00A13DAB" w:rsidRDefault="00A13DAB" w:rsidP="006A7FB1">
      <w:pPr>
        <w:spacing w:after="0" w:line="240" w:lineRule="auto"/>
      </w:pPr>
      <w:r>
        <w:separator/>
      </w:r>
    </w:p>
  </w:footnote>
  <w:footnote w:type="continuationSeparator" w:id="0">
    <w:p w14:paraId="58B09BBE" w14:textId="77777777" w:rsidR="00A13DAB" w:rsidRDefault="00A13DAB" w:rsidP="006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D7760" w14:textId="77777777" w:rsidR="00D57BA4" w:rsidRDefault="00D57B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54E9E" w14:textId="77777777" w:rsidR="006A7FB1" w:rsidRDefault="006A7FB1">
    <w:pPr>
      <w:pStyle w:val="Header"/>
    </w:pPr>
    <w:r w:rsidRPr="006A7FB1">
      <w:rPr>
        <w:noProof/>
      </w:rPr>
      <w:drawing>
        <wp:anchor distT="0" distB="0" distL="114300" distR="114300" simplePos="0" relativeHeight="251659264" behindDoc="1" locked="0" layoutInCell="1" allowOverlap="1" wp14:anchorId="41166364" wp14:editId="12EFD50A">
          <wp:simplePos x="0" y="0"/>
          <wp:positionH relativeFrom="column">
            <wp:posOffset>-953491</wp:posOffset>
          </wp:positionH>
          <wp:positionV relativeFrom="paragraph">
            <wp:posOffset>-456873</wp:posOffset>
          </wp:positionV>
          <wp:extent cx="7800593" cy="2008509"/>
          <wp:effectExtent l="19050" t="0" r="0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059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BF2E8C" w14:textId="77777777" w:rsidR="00D57BA4" w:rsidRDefault="00D57B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D402B"/>
    <w:multiLevelType w:val="hybridMultilevel"/>
    <w:tmpl w:val="0C1AC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7FB1"/>
    <w:rsid w:val="0000723C"/>
    <w:rsid w:val="00044A46"/>
    <w:rsid w:val="0005123F"/>
    <w:rsid w:val="000A14A9"/>
    <w:rsid w:val="000A58A3"/>
    <w:rsid w:val="000B0948"/>
    <w:rsid w:val="000F7D67"/>
    <w:rsid w:val="001304D6"/>
    <w:rsid w:val="00197D6F"/>
    <w:rsid w:val="001A7D15"/>
    <w:rsid w:val="001D7865"/>
    <w:rsid w:val="001F42A9"/>
    <w:rsid w:val="00204F43"/>
    <w:rsid w:val="00251648"/>
    <w:rsid w:val="002915C5"/>
    <w:rsid w:val="002A13B0"/>
    <w:rsid w:val="002D7E49"/>
    <w:rsid w:val="002E3FB6"/>
    <w:rsid w:val="00311D34"/>
    <w:rsid w:val="00312C46"/>
    <w:rsid w:val="0033316F"/>
    <w:rsid w:val="00350B77"/>
    <w:rsid w:val="00377783"/>
    <w:rsid w:val="00392A9B"/>
    <w:rsid w:val="003B01FB"/>
    <w:rsid w:val="004456A1"/>
    <w:rsid w:val="0044704D"/>
    <w:rsid w:val="004C0EC0"/>
    <w:rsid w:val="004F3FDE"/>
    <w:rsid w:val="004F5C54"/>
    <w:rsid w:val="0051200C"/>
    <w:rsid w:val="005D552B"/>
    <w:rsid w:val="005F66CC"/>
    <w:rsid w:val="006640A6"/>
    <w:rsid w:val="006738FF"/>
    <w:rsid w:val="0069430D"/>
    <w:rsid w:val="006A7FB1"/>
    <w:rsid w:val="006E012A"/>
    <w:rsid w:val="006E6FE0"/>
    <w:rsid w:val="00704677"/>
    <w:rsid w:val="00713D30"/>
    <w:rsid w:val="00717B5C"/>
    <w:rsid w:val="00725FEA"/>
    <w:rsid w:val="007455D4"/>
    <w:rsid w:val="00747B48"/>
    <w:rsid w:val="00775289"/>
    <w:rsid w:val="007820A3"/>
    <w:rsid w:val="007C20FB"/>
    <w:rsid w:val="007E28DC"/>
    <w:rsid w:val="007F105D"/>
    <w:rsid w:val="008462D8"/>
    <w:rsid w:val="008600D2"/>
    <w:rsid w:val="00862EAA"/>
    <w:rsid w:val="0086423C"/>
    <w:rsid w:val="00883DF5"/>
    <w:rsid w:val="008B5F69"/>
    <w:rsid w:val="008D01EF"/>
    <w:rsid w:val="008E6D5E"/>
    <w:rsid w:val="00907E37"/>
    <w:rsid w:val="0096426B"/>
    <w:rsid w:val="00992993"/>
    <w:rsid w:val="009A1226"/>
    <w:rsid w:val="009A1336"/>
    <w:rsid w:val="009A1B79"/>
    <w:rsid w:val="009B22CD"/>
    <w:rsid w:val="009C45F2"/>
    <w:rsid w:val="009D15E6"/>
    <w:rsid w:val="009D264F"/>
    <w:rsid w:val="009E5EAB"/>
    <w:rsid w:val="009F722C"/>
    <w:rsid w:val="00A13DAB"/>
    <w:rsid w:val="00A3285D"/>
    <w:rsid w:val="00A60169"/>
    <w:rsid w:val="00A62CD5"/>
    <w:rsid w:val="00AD3516"/>
    <w:rsid w:val="00AE1FF5"/>
    <w:rsid w:val="00AF0AD4"/>
    <w:rsid w:val="00B011F5"/>
    <w:rsid w:val="00B131BC"/>
    <w:rsid w:val="00B464C5"/>
    <w:rsid w:val="00B52AF8"/>
    <w:rsid w:val="00B540ED"/>
    <w:rsid w:val="00B62C54"/>
    <w:rsid w:val="00B71F72"/>
    <w:rsid w:val="00B76A80"/>
    <w:rsid w:val="00B9081C"/>
    <w:rsid w:val="00BA5B3B"/>
    <w:rsid w:val="00BA70B6"/>
    <w:rsid w:val="00BF1215"/>
    <w:rsid w:val="00C523F6"/>
    <w:rsid w:val="00C863CE"/>
    <w:rsid w:val="00D34526"/>
    <w:rsid w:val="00D34BF9"/>
    <w:rsid w:val="00D37B8D"/>
    <w:rsid w:val="00D37EC4"/>
    <w:rsid w:val="00D57BA4"/>
    <w:rsid w:val="00D85A7B"/>
    <w:rsid w:val="00DB2DCF"/>
    <w:rsid w:val="00E354D2"/>
    <w:rsid w:val="00E420EF"/>
    <w:rsid w:val="00E46466"/>
    <w:rsid w:val="00E80A7B"/>
    <w:rsid w:val="00EA1B62"/>
    <w:rsid w:val="00EA22BB"/>
    <w:rsid w:val="00EC75D6"/>
    <w:rsid w:val="00F15466"/>
    <w:rsid w:val="00F32B2E"/>
    <w:rsid w:val="00FB77C1"/>
    <w:rsid w:val="00FC198A"/>
    <w:rsid w:val="00FD5B36"/>
    <w:rsid w:val="00FE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BD127"/>
  <w15:docId w15:val="{A8566205-3510-4EA7-A092-D82F004E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FB1"/>
  </w:style>
  <w:style w:type="paragraph" w:styleId="Footer">
    <w:name w:val="footer"/>
    <w:basedOn w:val="Normal"/>
    <w:link w:val="Foot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FB1"/>
  </w:style>
  <w:style w:type="paragraph" w:styleId="ListParagraph">
    <w:name w:val="List Paragraph"/>
    <w:basedOn w:val="Normal"/>
    <w:uiPriority w:val="34"/>
    <w:qFormat/>
    <w:rsid w:val="00FE0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3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6F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7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2</cp:revision>
  <cp:lastPrinted>2017-12-13T19:41:00Z</cp:lastPrinted>
  <dcterms:created xsi:type="dcterms:W3CDTF">2019-08-20T13:13:00Z</dcterms:created>
  <dcterms:modified xsi:type="dcterms:W3CDTF">2019-08-20T13:13:00Z</dcterms:modified>
</cp:coreProperties>
</file>